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Типовая Технологическая схема предоставления муниципальной услуги </w:t>
      </w:r>
    </w:p>
    <w:p w:rsidR="001C0FE0" w:rsidRDefault="001C0FE0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0F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81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Выдача разрешения на право организации розничного рынка</w:t>
      </w:r>
      <w:r w:rsidRPr="001C0F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97911" w:rsidRDefault="00997911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5CA4" w:rsidRPr="00DF5CA4" w:rsidRDefault="00827E93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DF5CA4"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сведения о муниципальной услуге</w:t>
      </w:r>
    </w:p>
    <w:p w:rsidR="00DF5CA4" w:rsidRPr="003C5ABE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4342"/>
        <w:gridCol w:w="9685"/>
      </w:tblGrid>
      <w:tr w:rsidR="00102387" w:rsidRPr="00102387" w:rsidTr="00696C2F">
        <w:tc>
          <w:tcPr>
            <w:tcW w:w="534" w:type="dxa"/>
          </w:tcPr>
          <w:p w:rsidR="00DF5CA4" w:rsidRPr="00102387" w:rsidRDefault="00DF5CA4" w:rsidP="00DF5CA4">
            <w:pPr>
              <w:jc w:val="center"/>
              <w:rPr>
                <w:b/>
              </w:rPr>
            </w:pPr>
            <w:r w:rsidRPr="00102387">
              <w:rPr>
                <w:b/>
              </w:rPr>
              <w:t>№ п/п</w:t>
            </w:r>
          </w:p>
        </w:tc>
        <w:tc>
          <w:tcPr>
            <w:tcW w:w="4394" w:type="dxa"/>
          </w:tcPr>
          <w:p w:rsidR="00DF5CA4" w:rsidRPr="00102387" w:rsidRDefault="00DF5CA4" w:rsidP="00DF5CA4">
            <w:pPr>
              <w:jc w:val="center"/>
              <w:rPr>
                <w:b/>
              </w:rPr>
            </w:pPr>
            <w:r w:rsidRPr="00102387">
              <w:rPr>
                <w:b/>
              </w:rPr>
              <w:t xml:space="preserve">Параметр </w:t>
            </w:r>
          </w:p>
        </w:tc>
        <w:tc>
          <w:tcPr>
            <w:tcW w:w="9858" w:type="dxa"/>
          </w:tcPr>
          <w:p w:rsidR="00DF5CA4" w:rsidRPr="00102387" w:rsidRDefault="00DF5CA4" w:rsidP="00DF5CA4">
            <w:pPr>
              <w:jc w:val="center"/>
              <w:rPr>
                <w:b/>
              </w:rPr>
            </w:pPr>
            <w:r w:rsidRPr="00102387">
              <w:rPr>
                <w:b/>
              </w:rPr>
              <w:t>Значение параметра/состояние</w:t>
            </w:r>
          </w:p>
        </w:tc>
      </w:tr>
      <w:tr w:rsidR="00102387" w:rsidRPr="00102387" w:rsidTr="00696C2F">
        <w:trPr>
          <w:trHeight w:val="527"/>
        </w:trPr>
        <w:tc>
          <w:tcPr>
            <w:tcW w:w="534" w:type="dxa"/>
          </w:tcPr>
          <w:p w:rsidR="00DF5CA4" w:rsidRPr="00102387" w:rsidRDefault="00DF5CA4" w:rsidP="00DF5CA4">
            <w:pPr>
              <w:jc w:val="center"/>
            </w:pPr>
            <w:r w:rsidRPr="00102387">
              <w:t>1.</w:t>
            </w:r>
          </w:p>
        </w:tc>
        <w:tc>
          <w:tcPr>
            <w:tcW w:w="4394" w:type="dxa"/>
          </w:tcPr>
          <w:p w:rsidR="00DF5CA4" w:rsidRPr="00102387" w:rsidRDefault="00DF5CA4" w:rsidP="00DF5CA4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Наименование органа, предоставляющего услугу</w:t>
            </w:r>
          </w:p>
        </w:tc>
        <w:tc>
          <w:tcPr>
            <w:tcW w:w="9858" w:type="dxa"/>
          </w:tcPr>
          <w:p w:rsidR="00DF5CA4" w:rsidRPr="00166538" w:rsidRDefault="00166538" w:rsidP="003537C2">
            <w:pPr>
              <w:jc w:val="both"/>
            </w:pPr>
            <w:r w:rsidRPr="00166538">
              <w:rPr>
                <w:bCs/>
              </w:rPr>
              <w:t>администрация сельского поселения Нижнесортымский</w:t>
            </w:r>
            <w:r w:rsidR="00DF5CA4" w:rsidRPr="00166538">
              <w:rPr>
                <w:bCs/>
              </w:rPr>
              <w:t xml:space="preserve"> (далее – </w:t>
            </w:r>
            <w:r w:rsidR="003537C2" w:rsidRPr="00166538">
              <w:rPr>
                <w:bCs/>
              </w:rPr>
              <w:t>Уполномоченный о</w:t>
            </w:r>
            <w:r w:rsidRPr="00166538">
              <w:rPr>
                <w:bCs/>
              </w:rPr>
              <w:t>рган)</w:t>
            </w:r>
          </w:p>
        </w:tc>
      </w:tr>
      <w:tr w:rsidR="00102387" w:rsidRPr="00102387" w:rsidTr="00696C2F">
        <w:tc>
          <w:tcPr>
            <w:tcW w:w="534" w:type="dxa"/>
          </w:tcPr>
          <w:p w:rsidR="005C04FB" w:rsidRPr="00102387" w:rsidRDefault="005C04FB" w:rsidP="005C04FB">
            <w:pPr>
              <w:jc w:val="center"/>
            </w:pPr>
            <w:r w:rsidRPr="00102387">
              <w:t>2.</w:t>
            </w:r>
          </w:p>
        </w:tc>
        <w:tc>
          <w:tcPr>
            <w:tcW w:w="4394" w:type="dxa"/>
          </w:tcPr>
          <w:p w:rsidR="005C04FB" w:rsidRPr="00102387" w:rsidRDefault="005C04FB" w:rsidP="005C04FB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Номер услуги в федеральном реестре</w:t>
            </w:r>
          </w:p>
          <w:p w:rsidR="005C04FB" w:rsidRPr="00102387" w:rsidRDefault="005C04FB" w:rsidP="005C04FB">
            <w:pPr>
              <w:jc w:val="center"/>
            </w:pPr>
          </w:p>
        </w:tc>
        <w:tc>
          <w:tcPr>
            <w:tcW w:w="9858" w:type="dxa"/>
          </w:tcPr>
          <w:p w:rsidR="005C04FB" w:rsidRPr="00AB2457" w:rsidRDefault="00166538" w:rsidP="00381CFC">
            <w:pPr>
              <w:jc w:val="both"/>
              <w:rPr>
                <w:i/>
              </w:rPr>
            </w:pPr>
            <w:r>
              <w:rPr>
                <w:i/>
              </w:rPr>
              <w:t>860000001000</w:t>
            </w:r>
            <w:r w:rsidR="00381CFC">
              <w:rPr>
                <w:i/>
              </w:rPr>
              <w:t>5194742</w:t>
            </w:r>
          </w:p>
        </w:tc>
      </w:tr>
      <w:tr w:rsidR="00102387" w:rsidRPr="00102387" w:rsidTr="00696C2F">
        <w:tc>
          <w:tcPr>
            <w:tcW w:w="534" w:type="dxa"/>
          </w:tcPr>
          <w:p w:rsidR="00DF5CA4" w:rsidRPr="00102387" w:rsidRDefault="00DF5CA4" w:rsidP="00DF5CA4">
            <w:pPr>
              <w:jc w:val="center"/>
            </w:pPr>
            <w:r w:rsidRPr="00102387">
              <w:t>3.</w:t>
            </w:r>
          </w:p>
        </w:tc>
        <w:tc>
          <w:tcPr>
            <w:tcW w:w="4394" w:type="dxa"/>
          </w:tcPr>
          <w:p w:rsidR="00DF5CA4" w:rsidRPr="00102387" w:rsidRDefault="00DF5CA4" w:rsidP="00DF5CA4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Полное наименование услуги</w:t>
            </w:r>
          </w:p>
          <w:p w:rsidR="00DF5CA4" w:rsidRPr="00102387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AB2457" w:rsidRDefault="00381CFC" w:rsidP="00DF5CA4">
            <w:pPr>
              <w:jc w:val="both"/>
            </w:pPr>
            <w:r>
              <w:t>Выдача разрешения на право организации розничного рынка</w:t>
            </w:r>
          </w:p>
        </w:tc>
      </w:tr>
      <w:tr w:rsidR="00102387" w:rsidRPr="00102387" w:rsidTr="00696C2F">
        <w:tc>
          <w:tcPr>
            <w:tcW w:w="534" w:type="dxa"/>
          </w:tcPr>
          <w:p w:rsidR="005C04FB" w:rsidRPr="00102387" w:rsidRDefault="005C04FB" w:rsidP="005C04FB">
            <w:pPr>
              <w:jc w:val="center"/>
            </w:pPr>
            <w:r w:rsidRPr="00102387">
              <w:t>4.</w:t>
            </w:r>
          </w:p>
        </w:tc>
        <w:tc>
          <w:tcPr>
            <w:tcW w:w="4394" w:type="dxa"/>
          </w:tcPr>
          <w:p w:rsidR="005C04FB" w:rsidRPr="00102387" w:rsidRDefault="005C04FB" w:rsidP="005C04FB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Краткое наименование услуги</w:t>
            </w:r>
          </w:p>
          <w:p w:rsidR="005C04FB" w:rsidRPr="00102387" w:rsidRDefault="005C04FB" w:rsidP="005C04FB">
            <w:pPr>
              <w:jc w:val="center"/>
              <w:rPr>
                <w:b/>
              </w:rPr>
            </w:pPr>
          </w:p>
        </w:tc>
        <w:tc>
          <w:tcPr>
            <w:tcW w:w="9858" w:type="dxa"/>
          </w:tcPr>
          <w:p w:rsidR="005C04FB" w:rsidRPr="00AB2457" w:rsidRDefault="00381CFC" w:rsidP="005C04FB">
            <w:pPr>
              <w:jc w:val="both"/>
            </w:pPr>
            <w:r>
              <w:t>Выдача разрешения на право организации розничного рынка</w:t>
            </w:r>
          </w:p>
        </w:tc>
      </w:tr>
      <w:tr w:rsidR="00102387" w:rsidRPr="00102387" w:rsidTr="00696C2F">
        <w:tc>
          <w:tcPr>
            <w:tcW w:w="534" w:type="dxa"/>
          </w:tcPr>
          <w:p w:rsidR="005C04FB" w:rsidRPr="00102387" w:rsidRDefault="005C04FB" w:rsidP="005C04FB">
            <w:pPr>
              <w:jc w:val="center"/>
            </w:pPr>
            <w:r w:rsidRPr="00102387">
              <w:t>5.</w:t>
            </w:r>
          </w:p>
        </w:tc>
        <w:tc>
          <w:tcPr>
            <w:tcW w:w="4394" w:type="dxa"/>
          </w:tcPr>
          <w:p w:rsidR="005C04FB" w:rsidRPr="00102387" w:rsidRDefault="005C04FB" w:rsidP="005C04FB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Административный регламент предоставления муниципальной услуги</w:t>
            </w:r>
          </w:p>
          <w:p w:rsidR="005C04FB" w:rsidRPr="00102387" w:rsidRDefault="005C04FB" w:rsidP="005C04FB">
            <w:pPr>
              <w:jc w:val="center"/>
            </w:pPr>
          </w:p>
        </w:tc>
        <w:tc>
          <w:tcPr>
            <w:tcW w:w="9858" w:type="dxa"/>
          </w:tcPr>
          <w:p w:rsidR="005C04FB" w:rsidRPr="00166538" w:rsidRDefault="00166538" w:rsidP="00381CFC">
            <w:pPr>
              <w:jc w:val="both"/>
            </w:pPr>
            <w:r w:rsidRPr="00166538">
              <w:t>Постановление администрации сельского поселения Нижнесортымский от 30.01.2020 № 2</w:t>
            </w:r>
            <w:r w:rsidR="00381CFC">
              <w:t>3</w:t>
            </w:r>
            <w:r w:rsidRPr="00166538">
              <w:t xml:space="preserve"> «Об утверждении административного регламента предоставления муниципальной услуги </w:t>
            </w:r>
            <w:r w:rsidRPr="00166538">
              <w:rPr>
                <w:rFonts w:eastAsia="Calibri"/>
              </w:rPr>
              <w:t>«</w:t>
            </w:r>
            <w:r w:rsidR="00381CFC">
              <w:t>Выдача разрешения на право организации розничного рынка</w:t>
            </w:r>
            <w:r w:rsidRPr="00166538">
              <w:rPr>
                <w:rFonts w:eastAsia="Calibri"/>
              </w:rPr>
              <w:t>»</w:t>
            </w:r>
          </w:p>
        </w:tc>
      </w:tr>
      <w:tr w:rsidR="00102387" w:rsidRPr="00102387" w:rsidTr="00AB2457">
        <w:trPr>
          <w:trHeight w:val="131"/>
        </w:trPr>
        <w:tc>
          <w:tcPr>
            <w:tcW w:w="534" w:type="dxa"/>
          </w:tcPr>
          <w:p w:rsidR="005C04FB" w:rsidRPr="00102387" w:rsidRDefault="005C04FB" w:rsidP="005C04FB">
            <w:pPr>
              <w:jc w:val="center"/>
            </w:pPr>
            <w:r w:rsidRPr="00102387">
              <w:t>6.</w:t>
            </w:r>
          </w:p>
        </w:tc>
        <w:tc>
          <w:tcPr>
            <w:tcW w:w="4394" w:type="dxa"/>
          </w:tcPr>
          <w:p w:rsidR="005C04FB" w:rsidRPr="00AB2457" w:rsidRDefault="005C04FB" w:rsidP="00AB2457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Перечень «</w:t>
            </w:r>
            <w:proofErr w:type="spellStart"/>
            <w:r w:rsidRPr="00102387">
              <w:rPr>
                <w:b/>
                <w:bCs/>
              </w:rPr>
              <w:t>подуслуг</w:t>
            </w:r>
            <w:proofErr w:type="spellEnd"/>
            <w:r w:rsidRPr="00102387">
              <w:rPr>
                <w:b/>
                <w:bCs/>
              </w:rPr>
              <w:t>»</w:t>
            </w:r>
          </w:p>
        </w:tc>
        <w:tc>
          <w:tcPr>
            <w:tcW w:w="9858" w:type="dxa"/>
          </w:tcPr>
          <w:p w:rsidR="005C04FB" w:rsidRPr="00AB2457" w:rsidRDefault="005C04FB" w:rsidP="005C04FB">
            <w:r w:rsidRPr="00AB2457">
              <w:t>нет</w:t>
            </w:r>
          </w:p>
        </w:tc>
      </w:tr>
      <w:tr w:rsidR="00C34CAE" w:rsidRPr="00102387" w:rsidTr="00696C2F">
        <w:tc>
          <w:tcPr>
            <w:tcW w:w="534" w:type="dxa"/>
          </w:tcPr>
          <w:p w:rsidR="00C34CAE" w:rsidRPr="00102387" w:rsidRDefault="00C34CAE" w:rsidP="005C04FB">
            <w:pPr>
              <w:jc w:val="center"/>
            </w:pPr>
            <w:r w:rsidRPr="00102387">
              <w:t>7.</w:t>
            </w:r>
          </w:p>
        </w:tc>
        <w:tc>
          <w:tcPr>
            <w:tcW w:w="4394" w:type="dxa"/>
          </w:tcPr>
          <w:p w:rsidR="00C34CAE" w:rsidRPr="00102387" w:rsidRDefault="00C34CAE" w:rsidP="005C04FB">
            <w:pPr>
              <w:rPr>
                <w:b/>
              </w:rPr>
            </w:pPr>
            <w:r w:rsidRPr="00102387">
              <w:rPr>
                <w:b/>
                <w:bCs/>
              </w:rPr>
              <w:t>Способы оценки качества предоставления муниципальной услуги</w:t>
            </w:r>
          </w:p>
        </w:tc>
        <w:tc>
          <w:tcPr>
            <w:tcW w:w="9858" w:type="dxa"/>
          </w:tcPr>
          <w:p w:rsidR="00C34CAE" w:rsidRDefault="00166538">
            <w:pPr>
              <w:jc w:val="both"/>
            </w:pPr>
            <w:r>
              <w:t>1</w:t>
            </w:r>
            <w:r w:rsidR="00C34CAE">
              <w:t xml:space="preserve">. Единый портал государственных услуг; </w:t>
            </w:r>
          </w:p>
          <w:p w:rsidR="00C34CAE" w:rsidRDefault="00166538">
            <w:r>
              <w:t>2</w:t>
            </w:r>
            <w:r w:rsidR="00C34CAE">
              <w:t>. Региональный портал государственных услуг.</w:t>
            </w:r>
          </w:p>
        </w:tc>
      </w:tr>
    </w:tbl>
    <w:p w:rsidR="00AB2457" w:rsidRDefault="00AB2457" w:rsidP="00DF5CA4">
      <w:pPr>
        <w:widowControl w:val="0"/>
        <w:autoSpaceDE w:val="0"/>
        <w:autoSpaceDN w:val="0"/>
        <w:spacing w:after="0" w:line="240" w:lineRule="auto"/>
        <w:jc w:val="center"/>
      </w:pPr>
    </w:p>
    <w:p w:rsidR="00AB2457" w:rsidRDefault="00AB2457">
      <w:r>
        <w:br w:type="page"/>
      </w:r>
    </w:p>
    <w:p w:rsidR="00DF5CA4" w:rsidRPr="00DF5CA4" w:rsidRDefault="00827E93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2. Общие сведения об </w:t>
      </w:r>
      <w:r w:rsidR="00DF5CA4" w:rsidRPr="00DF5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57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304"/>
        <w:gridCol w:w="1276"/>
        <w:gridCol w:w="2268"/>
        <w:gridCol w:w="1105"/>
        <w:gridCol w:w="1276"/>
        <w:gridCol w:w="992"/>
        <w:gridCol w:w="269"/>
        <w:gridCol w:w="851"/>
        <w:gridCol w:w="850"/>
        <w:gridCol w:w="1818"/>
        <w:gridCol w:w="1784"/>
      </w:tblGrid>
      <w:tr w:rsidR="00102387" w:rsidRPr="00102387" w:rsidTr="00827E93">
        <w:tc>
          <w:tcPr>
            <w:tcW w:w="3289" w:type="dxa"/>
            <w:gridSpan w:val="2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Срок предоставления в зависимости от условий</w:t>
            </w:r>
          </w:p>
        </w:tc>
        <w:tc>
          <w:tcPr>
            <w:tcW w:w="1276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Основания отказа в приеме документов</w:t>
            </w:r>
          </w:p>
        </w:tc>
        <w:tc>
          <w:tcPr>
            <w:tcW w:w="2268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Основа</w:t>
            </w:r>
            <w:r w:rsidR="00827E93">
              <w:rPr>
                <w:b/>
              </w:rPr>
              <w:t>ния отказа в предоставлении услуги</w:t>
            </w:r>
          </w:p>
        </w:tc>
        <w:tc>
          <w:tcPr>
            <w:tcW w:w="1105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Основания при</w:t>
            </w:r>
            <w:r w:rsidR="00827E93">
              <w:rPr>
                <w:b/>
              </w:rPr>
              <w:t>остановления предоставления услуги</w:t>
            </w:r>
          </w:p>
        </w:tc>
        <w:tc>
          <w:tcPr>
            <w:tcW w:w="1276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Срок при</w:t>
            </w:r>
            <w:r w:rsidR="00827E93">
              <w:rPr>
                <w:b/>
              </w:rPr>
              <w:t>остановления предоставления услуги</w:t>
            </w:r>
          </w:p>
        </w:tc>
        <w:tc>
          <w:tcPr>
            <w:tcW w:w="2962" w:type="dxa"/>
            <w:gridSpan w:val="4"/>
          </w:tcPr>
          <w:p w:rsidR="006D1C8C" w:rsidRPr="00102387" w:rsidRDefault="00827E93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Плата за предоставление услуги</w:t>
            </w:r>
          </w:p>
        </w:tc>
        <w:tc>
          <w:tcPr>
            <w:tcW w:w="1818" w:type="dxa"/>
            <w:vMerge w:val="restart"/>
          </w:tcPr>
          <w:p w:rsidR="006D1C8C" w:rsidRPr="00102387" w:rsidRDefault="006D1C8C" w:rsidP="00827E9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Спо</w:t>
            </w:r>
            <w:r w:rsidR="00827E93">
              <w:rPr>
                <w:b/>
              </w:rPr>
              <w:t xml:space="preserve">соб обращения за получением </w:t>
            </w:r>
            <w:r w:rsidRPr="00102387">
              <w:rPr>
                <w:b/>
              </w:rPr>
              <w:t>услуги</w:t>
            </w:r>
          </w:p>
        </w:tc>
        <w:tc>
          <w:tcPr>
            <w:tcW w:w="1784" w:type="dxa"/>
            <w:vMerge w:val="restart"/>
          </w:tcPr>
          <w:p w:rsidR="006D1C8C" w:rsidRPr="00102387" w:rsidRDefault="006D1C8C" w:rsidP="00827E9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С</w:t>
            </w:r>
            <w:r w:rsidR="00827E93">
              <w:rPr>
                <w:b/>
              </w:rPr>
              <w:t xml:space="preserve">пособ получения результатов </w:t>
            </w:r>
            <w:r w:rsidRPr="00102387">
              <w:rPr>
                <w:b/>
              </w:rPr>
              <w:t>услуги</w:t>
            </w:r>
          </w:p>
        </w:tc>
      </w:tr>
      <w:tr w:rsidR="00102387" w:rsidRPr="00102387" w:rsidTr="00827E93">
        <w:tc>
          <w:tcPr>
            <w:tcW w:w="1985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 xml:space="preserve">При подаче заявления по месту жительства (месту нахождения </w:t>
            </w:r>
            <w:r w:rsidRPr="00997911">
              <w:rPr>
                <w:b/>
              </w:rPr>
              <w:t>юр.</w:t>
            </w:r>
            <w:r w:rsidR="00827E93">
              <w:rPr>
                <w:b/>
              </w:rPr>
              <w:t xml:space="preserve"> </w:t>
            </w:r>
            <w:r w:rsidRPr="00997911">
              <w:rPr>
                <w:b/>
              </w:rPr>
              <w:t>лица)</w:t>
            </w:r>
          </w:p>
        </w:tc>
        <w:tc>
          <w:tcPr>
            <w:tcW w:w="1304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 xml:space="preserve">При подаче заявления не по месту жительства </w:t>
            </w:r>
          </w:p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(по месту обращения)</w:t>
            </w:r>
          </w:p>
        </w:tc>
        <w:tc>
          <w:tcPr>
            <w:tcW w:w="1276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105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наличие платы (государстве иной пошлины)</w:t>
            </w:r>
          </w:p>
        </w:tc>
        <w:tc>
          <w:tcPr>
            <w:tcW w:w="1120" w:type="dxa"/>
            <w:gridSpan w:val="2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0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818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84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102387" w:rsidRPr="00102387" w:rsidTr="00827E93">
        <w:tc>
          <w:tcPr>
            <w:tcW w:w="1985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1</w:t>
            </w:r>
          </w:p>
        </w:tc>
        <w:tc>
          <w:tcPr>
            <w:tcW w:w="1304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2</w:t>
            </w:r>
          </w:p>
        </w:tc>
        <w:tc>
          <w:tcPr>
            <w:tcW w:w="1276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3</w:t>
            </w:r>
          </w:p>
        </w:tc>
        <w:tc>
          <w:tcPr>
            <w:tcW w:w="2268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4</w:t>
            </w:r>
          </w:p>
        </w:tc>
        <w:tc>
          <w:tcPr>
            <w:tcW w:w="1105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5</w:t>
            </w:r>
          </w:p>
        </w:tc>
        <w:tc>
          <w:tcPr>
            <w:tcW w:w="1276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6</w:t>
            </w:r>
          </w:p>
        </w:tc>
        <w:tc>
          <w:tcPr>
            <w:tcW w:w="992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7</w:t>
            </w:r>
          </w:p>
        </w:tc>
        <w:tc>
          <w:tcPr>
            <w:tcW w:w="1120" w:type="dxa"/>
            <w:gridSpan w:val="2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8</w:t>
            </w:r>
          </w:p>
        </w:tc>
        <w:tc>
          <w:tcPr>
            <w:tcW w:w="850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9</w:t>
            </w:r>
          </w:p>
        </w:tc>
        <w:tc>
          <w:tcPr>
            <w:tcW w:w="1818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10</w:t>
            </w:r>
          </w:p>
        </w:tc>
        <w:tc>
          <w:tcPr>
            <w:tcW w:w="1784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11</w:t>
            </w:r>
          </w:p>
        </w:tc>
      </w:tr>
      <w:tr w:rsidR="00102387" w:rsidRPr="00102387" w:rsidTr="00AB2457">
        <w:tc>
          <w:tcPr>
            <w:tcW w:w="15778" w:type="dxa"/>
            <w:gridSpan w:val="12"/>
          </w:tcPr>
          <w:p w:rsidR="006D1C8C" w:rsidRPr="00381CFC" w:rsidRDefault="00381CFC" w:rsidP="009B5F1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381CFC">
              <w:rPr>
                <w:b/>
              </w:rPr>
              <w:t>Выдача разрешения на право организации розничного рынка</w:t>
            </w:r>
          </w:p>
        </w:tc>
      </w:tr>
      <w:tr w:rsidR="00102387" w:rsidRPr="00102387" w:rsidTr="00827E93">
        <w:tc>
          <w:tcPr>
            <w:tcW w:w="1985" w:type="dxa"/>
          </w:tcPr>
          <w:p w:rsidR="00827E93" w:rsidRPr="00827E93" w:rsidRDefault="00827E93" w:rsidP="00827E93">
            <w:pPr>
              <w:autoSpaceDE w:val="0"/>
              <w:autoSpaceDN w:val="0"/>
              <w:adjustRightInd w:val="0"/>
              <w:jc w:val="both"/>
            </w:pPr>
            <w:r w:rsidRPr="00827E93">
              <w:rPr>
                <w:rFonts w:eastAsia="Calibri"/>
              </w:rPr>
              <w:t xml:space="preserve">В случае подачи заявления о выдаче разрешения – в срок, </w:t>
            </w:r>
            <w:r w:rsidRPr="00827E93">
              <w:t xml:space="preserve">не превышающий </w:t>
            </w:r>
            <w:r>
              <w:t>30</w:t>
            </w:r>
            <w:r w:rsidRPr="00827E93">
              <w:t xml:space="preserve"> календарных дней со дня поступления этого заявления</w:t>
            </w:r>
          </w:p>
          <w:p w:rsidR="00827E93" w:rsidRPr="00827E93" w:rsidRDefault="00827E93" w:rsidP="00827E93">
            <w:pPr>
              <w:jc w:val="both"/>
              <w:rPr>
                <w:rFonts w:eastAsia="Calibri"/>
              </w:rPr>
            </w:pPr>
            <w:r w:rsidRPr="00827E93">
              <w:rPr>
                <w:rFonts w:eastAsia="Calibri"/>
              </w:rPr>
              <w:t xml:space="preserve">В случае продления срока действия разрешения по его окончанию или переоформлению -  </w:t>
            </w:r>
            <w:r>
              <w:rPr>
                <w:rFonts w:eastAsia="Calibri"/>
              </w:rPr>
              <w:t xml:space="preserve">в течение </w:t>
            </w:r>
            <w:r w:rsidRPr="00827E93">
              <w:rPr>
                <w:rFonts w:eastAsia="Calibri"/>
              </w:rPr>
              <w:t>15 календарных дней со дня подачи письменного заявления заявителя.</w:t>
            </w:r>
          </w:p>
          <w:p w:rsidR="009520D9" w:rsidRPr="0073507E" w:rsidRDefault="009520D9" w:rsidP="00997911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304" w:type="dxa"/>
          </w:tcPr>
          <w:p w:rsidR="00F44C24" w:rsidRPr="00102387" w:rsidRDefault="003C5ABE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Н</w:t>
            </w:r>
            <w:r w:rsidR="00F44C24" w:rsidRPr="00102387">
              <w:t>ет</w:t>
            </w:r>
          </w:p>
        </w:tc>
        <w:tc>
          <w:tcPr>
            <w:tcW w:w="1276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нет</w:t>
            </w:r>
          </w:p>
        </w:tc>
        <w:tc>
          <w:tcPr>
            <w:tcW w:w="2268" w:type="dxa"/>
          </w:tcPr>
          <w:p w:rsidR="00827E93" w:rsidRPr="00827E93" w:rsidRDefault="00827E93" w:rsidP="00827E9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27E93">
              <w:t>1) о</w:t>
            </w:r>
            <w:r w:rsidRPr="00827E93">
              <w:rPr>
                <w:rFonts w:eastAsia="Calibri"/>
              </w:rPr>
              <w:t xml:space="preserve">тсутствие права у заявителя на объект или объекты недвижимости в пределах территории, на которой предполагается организовать рынок в соответствии с Планом организации розничных рынков на территории Ханты-Мансийского автономного округа – Югры, утверждённым постановлением Правительства Ханты-Мансийского автономного округа - Югры от 29.05.2007 № 136-п «Об утверждении плана организации розничных рынков на </w:t>
            </w:r>
            <w:r w:rsidRPr="00827E93">
              <w:rPr>
                <w:rFonts w:eastAsia="Calibri"/>
              </w:rPr>
              <w:lastRenderedPageBreak/>
              <w:t>территории Ханты-Мансийского автономного округа - Югры» (далее - План);</w:t>
            </w:r>
          </w:p>
          <w:p w:rsidR="00827E93" w:rsidRPr="00827E93" w:rsidRDefault="00827E93" w:rsidP="00827E93">
            <w:pPr>
              <w:jc w:val="both"/>
              <w:rPr>
                <w:rFonts w:eastAsia="Calibri"/>
              </w:rPr>
            </w:pPr>
            <w:r w:rsidRPr="00827E93">
              <w:rPr>
                <w:rFonts w:eastAsia="Calibri"/>
              </w:rPr>
              <w:t xml:space="preserve"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   Плану; </w:t>
            </w:r>
          </w:p>
          <w:p w:rsidR="008A3AAE" w:rsidRPr="007A3B1A" w:rsidRDefault="00827E93" w:rsidP="007A3B1A">
            <w:pPr>
              <w:autoSpaceDE w:val="0"/>
              <w:autoSpaceDN w:val="0"/>
              <w:adjustRightInd w:val="0"/>
              <w:jc w:val="both"/>
            </w:pPr>
            <w:r w:rsidRPr="00827E93">
              <w:rPr>
                <w:rFonts w:eastAsia="Calibri"/>
              </w:rPr>
              <w:t xml:space="preserve">3) </w:t>
            </w:r>
            <w:r w:rsidRPr="00827E93">
              <w:t xml:space="preserve">подача заявления о предоставлении разрешения с нарушением требований, установленных </w:t>
            </w:r>
            <w:hyperlink r:id="rId8" w:history="1">
              <w:r w:rsidRPr="00827E93">
                <w:t>частями 1</w:t>
              </w:r>
            </w:hyperlink>
            <w:r w:rsidRPr="00827E93">
              <w:t xml:space="preserve"> и </w:t>
            </w:r>
            <w:hyperlink r:id="rId9" w:history="1">
              <w:r w:rsidRPr="00827E93">
                <w:t>2</w:t>
              </w:r>
            </w:hyperlink>
            <w:r w:rsidRPr="00827E93">
              <w:t xml:space="preserve"> статьи 5  Федерального закона от 30.12.2006 № 271-ФЗ  «О розничных рынках и о внесении изменений в Трудовой кодекс Российской Федерации», а также документов, содержащих недостоверные сведения.</w:t>
            </w:r>
          </w:p>
        </w:tc>
        <w:tc>
          <w:tcPr>
            <w:tcW w:w="1105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lastRenderedPageBreak/>
              <w:t>нет</w:t>
            </w:r>
          </w:p>
        </w:tc>
        <w:tc>
          <w:tcPr>
            <w:tcW w:w="1276" w:type="dxa"/>
          </w:tcPr>
          <w:p w:rsidR="00F44C24" w:rsidRPr="00990831" w:rsidRDefault="0073507E" w:rsidP="00F44C24">
            <w:pPr>
              <w:widowControl w:val="0"/>
              <w:autoSpaceDE w:val="0"/>
              <w:autoSpaceDN w:val="0"/>
              <w:jc w:val="center"/>
              <w:rPr>
                <w:strike/>
              </w:rPr>
            </w:pPr>
            <w:r w:rsidRPr="00102387">
              <w:t>-</w:t>
            </w:r>
          </w:p>
        </w:tc>
        <w:tc>
          <w:tcPr>
            <w:tcW w:w="1261" w:type="dxa"/>
            <w:gridSpan w:val="2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нет</w:t>
            </w:r>
          </w:p>
        </w:tc>
        <w:tc>
          <w:tcPr>
            <w:tcW w:w="851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-</w:t>
            </w:r>
          </w:p>
        </w:tc>
        <w:tc>
          <w:tcPr>
            <w:tcW w:w="850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-</w:t>
            </w:r>
          </w:p>
        </w:tc>
        <w:tc>
          <w:tcPr>
            <w:tcW w:w="1818" w:type="dxa"/>
          </w:tcPr>
          <w:p w:rsidR="00EE1190" w:rsidRPr="00EE1190" w:rsidRDefault="00673217" w:rsidP="00331EA5">
            <w:pPr>
              <w:widowControl w:val="0"/>
              <w:autoSpaceDE w:val="0"/>
              <w:autoSpaceDN w:val="0"/>
            </w:pPr>
            <w:r w:rsidRPr="00EE1190">
              <w:t xml:space="preserve">1. </w:t>
            </w:r>
            <w:r w:rsidR="00DE3409">
              <w:t>Ли</w:t>
            </w:r>
            <w:r w:rsidR="00F44C24" w:rsidRPr="00EE1190">
              <w:t>чное обращение в орган, предоставляющий услугу;</w:t>
            </w:r>
          </w:p>
          <w:p w:rsidR="00EE1190" w:rsidRPr="00EE1190" w:rsidRDefault="00673217" w:rsidP="00331EA5">
            <w:pPr>
              <w:widowControl w:val="0"/>
              <w:autoSpaceDE w:val="0"/>
              <w:autoSpaceDN w:val="0"/>
            </w:pPr>
            <w:r w:rsidRPr="00EE1190">
              <w:t xml:space="preserve">2. </w:t>
            </w:r>
            <w:r w:rsidR="00DE3409">
              <w:t>Л</w:t>
            </w:r>
            <w:r w:rsidR="00F44C24" w:rsidRPr="00EE1190">
              <w:t xml:space="preserve">ичное обращение в МФЦ; </w:t>
            </w:r>
          </w:p>
          <w:p w:rsidR="00CC3504" w:rsidRPr="00EE1190" w:rsidRDefault="00673217" w:rsidP="00331EA5">
            <w:pPr>
              <w:widowControl w:val="0"/>
              <w:autoSpaceDE w:val="0"/>
              <w:autoSpaceDN w:val="0"/>
            </w:pPr>
            <w:r w:rsidRPr="00EE1190">
              <w:t xml:space="preserve">3. </w:t>
            </w:r>
            <w:r w:rsidR="00DE3409">
              <w:t>П</w:t>
            </w:r>
            <w:r w:rsidR="00F44C24" w:rsidRPr="00EE1190">
              <w:t>очтовая связь.</w:t>
            </w:r>
            <w:r w:rsidR="00CC3504" w:rsidRPr="00EE1190">
              <w:t xml:space="preserve"> </w:t>
            </w:r>
          </w:p>
          <w:p w:rsidR="00990831" w:rsidRPr="00EE1190" w:rsidRDefault="00990831" w:rsidP="00166538">
            <w:pPr>
              <w:widowControl w:val="0"/>
              <w:autoSpaceDE w:val="0"/>
              <w:autoSpaceDN w:val="0"/>
            </w:pPr>
          </w:p>
        </w:tc>
        <w:tc>
          <w:tcPr>
            <w:tcW w:w="1784" w:type="dxa"/>
          </w:tcPr>
          <w:p w:rsidR="00EE1190" w:rsidRPr="00EE1190" w:rsidRDefault="00673217" w:rsidP="00331EA5">
            <w:pPr>
              <w:widowControl w:val="0"/>
              <w:autoSpaceDE w:val="0"/>
              <w:autoSpaceDN w:val="0"/>
            </w:pPr>
            <w:r w:rsidRPr="00EE1190">
              <w:t xml:space="preserve">1. </w:t>
            </w:r>
            <w:r w:rsidR="00DE3409">
              <w:t>В</w:t>
            </w:r>
            <w:r w:rsidR="00F44C24" w:rsidRPr="00EE1190">
              <w:t xml:space="preserve"> органе, предоставляющем услугу, на бумажном носителе</w:t>
            </w:r>
            <w:r w:rsidR="00EE1190" w:rsidRPr="00EE1190">
              <w:t>;</w:t>
            </w:r>
          </w:p>
          <w:p w:rsidR="00673217" w:rsidRPr="00EE1190" w:rsidRDefault="00673217" w:rsidP="00DE3409">
            <w:pPr>
              <w:widowControl w:val="0"/>
              <w:autoSpaceDE w:val="0"/>
              <w:autoSpaceDN w:val="0"/>
            </w:pPr>
            <w:r w:rsidRPr="00EE1190">
              <w:t xml:space="preserve">2. </w:t>
            </w:r>
            <w:r w:rsidR="00DE3409">
              <w:t>В</w:t>
            </w:r>
            <w:r w:rsidR="00F44C24" w:rsidRPr="00EE1190">
              <w:t xml:space="preserve"> МФЦ на бумажном носителе, полученном и</w:t>
            </w:r>
            <w:r w:rsidRPr="00EE1190">
              <w:t>з</w:t>
            </w:r>
            <w:r w:rsidR="00F44C24" w:rsidRPr="00EE1190">
              <w:t xml:space="preserve"> </w:t>
            </w:r>
            <w:r w:rsidR="00827E93">
              <w:t xml:space="preserve">органа предоставляющего </w:t>
            </w:r>
            <w:proofErr w:type="gramStart"/>
            <w:r w:rsidR="00827E93">
              <w:t>услугу;</w:t>
            </w:r>
            <w:r w:rsidR="00F44C24" w:rsidRPr="00EE1190">
              <w:t xml:space="preserve">   </w:t>
            </w:r>
            <w:proofErr w:type="gramEnd"/>
            <w:r w:rsidR="00F44C24" w:rsidRPr="00EE1190">
              <w:t xml:space="preserve">                                                                </w:t>
            </w:r>
            <w:r w:rsidRPr="00EE1190">
              <w:t xml:space="preserve">3. </w:t>
            </w:r>
            <w:r w:rsidR="00DE3409">
              <w:t>Н</w:t>
            </w:r>
            <w:r w:rsidR="00F44C24" w:rsidRPr="00EE1190">
              <w:t xml:space="preserve">аправление документа, подписанного электронной подписью, на адрес электронной почты;                                                                                                 </w:t>
            </w:r>
            <w:r w:rsidRPr="00EE1190">
              <w:t xml:space="preserve">4. </w:t>
            </w:r>
            <w:r w:rsidR="00DE3409">
              <w:t>П</w:t>
            </w:r>
            <w:r w:rsidR="00F44C24" w:rsidRPr="00EE1190">
              <w:t xml:space="preserve">очтовая связь.        </w:t>
            </w:r>
          </w:p>
        </w:tc>
      </w:tr>
    </w:tbl>
    <w:p w:rsidR="00DF5CA4" w:rsidRDefault="00DF5CA4"/>
    <w:p w:rsidR="00696C2F" w:rsidRDefault="00696C2F"/>
    <w:p w:rsidR="00696C2F" w:rsidRDefault="00696C2F"/>
    <w:p w:rsidR="00696C2F" w:rsidRDefault="00696C2F"/>
    <w:p w:rsidR="007A3B1A" w:rsidRDefault="007A3B1A"/>
    <w:p w:rsidR="00696C2F" w:rsidRDefault="00696C2F"/>
    <w:p w:rsidR="00827E93" w:rsidRDefault="005A5348" w:rsidP="00827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3. Сведения о заявителях услуги</w:t>
      </w:r>
    </w:p>
    <w:p w:rsidR="00696C2F" w:rsidRPr="005A5348" w:rsidRDefault="00696C2F" w:rsidP="00827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6091" w:type="dxa"/>
        <w:tblInd w:w="-601" w:type="dxa"/>
        <w:tblLook w:val="04A0" w:firstRow="1" w:lastRow="0" w:firstColumn="1" w:lastColumn="0" w:noHBand="0" w:noVBand="1"/>
      </w:tblPr>
      <w:tblGrid>
        <w:gridCol w:w="503"/>
        <w:gridCol w:w="2336"/>
        <w:gridCol w:w="1868"/>
        <w:gridCol w:w="1932"/>
        <w:gridCol w:w="1802"/>
        <w:gridCol w:w="1936"/>
        <w:gridCol w:w="2126"/>
        <w:gridCol w:w="3578"/>
        <w:gridCol w:w="10"/>
      </w:tblGrid>
      <w:tr w:rsidR="00360B44" w:rsidRPr="0060063D" w:rsidTr="00696C2F">
        <w:trPr>
          <w:gridAfter w:val="1"/>
          <w:wAfter w:w="10" w:type="dxa"/>
          <w:trHeight w:val="1734"/>
        </w:trPr>
        <w:tc>
          <w:tcPr>
            <w:tcW w:w="503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№ п/п</w:t>
            </w:r>
          </w:p>
        </w:tc>
        <w:tc>
          <w:tcPr>
            <w:tcW w:w="2336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Категории лиц, имеющих </w:t>
            </w:r>
          </w:p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право на получение </w:t>
            </w:r>
          </w:p>
          <w:p w:rsidR="00360B44" w:rsidRPr="0060063D" w:rsidRDefault="00D75587" w:rsidP="00696C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услуги</w:t>
            </w:r>
          </w:p>
        </w:tc>
        <w:tc>
          <w:tcPr>
            <w:tcW w:w="1868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Документ, подтверждающий правомочие заявителя соответству</w:t>
            </w:r>
            <w:r w:rsidR="00D75587">
              <w:rPr>
                <w:b/>
                <w:color w:val="000000" w:themeColor="text1"/>
              </w:rPr>
              <w:t>ющей категории на получение услуги</w:t>
            </w:r>
          </w:p>
        </w:tc>
        <w:tc>
          <w:tcPr>
            <w:tcW w:w="1932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Установленные требования к документу, подтверждающему правомочие заявителя соответствующей категори</w:t>
            </w:r>
            <w:r w:rsidR="00D75587">
              <w:rPr>
                <w:b/>
                <w:color w:val="000000" w:themeColor="text1"/>
              </w:rPr>
              <w:t>и на получение услуги</w:t>
            </w:r>
          </w:p>
        </w:tc>
        <w:tc>
          <w:tcPr>
            <w:tcW w:w="1802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Наличие возможности подачи </w:t>
            </w:r>
            <w:r w:rsidR="00D75587">
              <w:rPr>
                <w:b/>
                <w:color w:val="000000" w:themeColor="text1"/>
              </w:rPr>
              <w:t xml:space="preserve">заявления на предоставление услуги </w:t>
            </w:r>
            <w:r w:rsidRPr="0060063D">
              <w:rPr>
                <w:b/>
                <w:color w:val="000000" w:themeColor="text1"/>
              </w:rPr>
              <w:t>представителями заявителя</w:t>
            </w:r>
          </w:p>
        </w:tc>
        <w:tc>
          <w:tcPr>
            <w:tcW w:w="1936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26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78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360B44" w:rsidRPr="0060063D" w:rsidTr="00696C2F">
        <w:trPr>
          <w:trHeight w:val="195"/>
        </w:trPr>
        <w:tc>
          <w:tcPr>
            <w:tcW w:w="503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1</w:t>
            </w:r>
          </w:p>
        </w:tc>
        <w:tc>
          <w:tcPr>
            <w:tcW w:w="2336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2</w:t>
            </w:r>
          </w:p>
        </w:tc>
        <w:tc>
          <w:tcPr>
            <w:tcW w:w="1868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3</w:t>
            </w:r>
          </w:p>
        </w:tc>
        <w:tc>
          <w:tcPr>
            <w:tcW w:w="1932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4</w:t>
            </w:r>
          </w:p>
        </w:tc>
        <w:tc>
          <w:tcPr>
            <w:tcW w:w="1802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5</w:t>
            </w:r>
          </w:p>
        </w:tc>
        <w:tc>
          <w:tcPr>
            <w:tcW w:w="1936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6</w:t>
            </w:r>
          </w:p>
        </w:tc>
        <w:tc>
          <w:tcPr>
            <w:tcW w:w="2126" w:type="dxa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7</w:t>
            </w:r>
          </w:p>
        </w:tc>
        <w:tc>
          <w:tcPr>
            <w:tcW w:w="3588" w:type="dxa"/>
            <w:gridSpan w:val="2"/>
          </w:tcPr>
          <w:p w:rsidR="00360B44" w:rsidRPr="0060063D" w:rsidRDefault="00360B44" w:rsidP="00696C2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8</w:t>
            </w:r>
          </w:p>
        </w:tc>
      </w:tr>
      <w:tr w:rsidR="00360B44" w:rsidRPr="0060063D" w:rsidTr="00696C2F">
        <w:trPr>
          <w:trHeight w:val="195"/>
        </w:trPr>
        <w:tc>
          <w:tcPr>
            <w:tcW w:w="16091" w:type="dxa"/>
            <w:gridSpan w:val="9"/>
          </w:tcPr>
          <w:p w:rsidR="00360B44" w:rsidRPr="00381CFC" w:rsidRDefault="00381CFC" w:rsidP="00696C2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381CFC">
              <w:rPr>
                <w:b/>
              </w:rPr>
              <w:t>Выдача разрешения на право организации розничного рынка</w:t>
            </w:r>
          </w:p>
        </w:tc>
      </w:tr>
      <w:tr w:rsidR="00360B44" w:rsidRPr="0060063D" w:rsidTr="00696C2F">
        <w:trPr>
          <w:trHeight w:val="890"/>
        </w:trPr>
        <w:tc>
          <w:tcPr>
            <w:tcW w:w="503" w:type="dxa"/>
            <w:vMerge w:val="restart"/>
          </w:tcPr>
          <w:p w:rsidR="00360B44" w:rsidRPr="0060063D" w:rsidRDefault="00360B44" w:rsidP="00696C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336" w:type="dxa"/>
            <w:vMerge w:val="restart"/>
          </w:tcPr>
          <w:p w:rsidR="00360B44" w:rsidRDefault="00360B44" w:rsidP="00696C2F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 w:themeColor="text1"/>
              </w:rPr>
              <w:t>Ю</w:t>
            </w:r>
            <w:r w:rsidRPr="0060063D">
              <w:rPr>
                <w:color w:val="000000" w:themeColor="text1"/>
              </w:rPr>
              <w:t>ридические лица</w:t>
            </w:r>
          </w:p>
        </w:tc>
        <w:tc>
          <w:tcPr>
            <w:tcW w:w="1868" w:type="dxa"/>
            <w:vMerge w:val="restart"/>
          </w:tcPr>
          <w:p w:rsidR="00360B44" w:rsidRPr="00506481" w:rsidRDefault="00360B44" w:rsidP="00696C2F">
            <w:pPr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932" w:type="dxa"/>
            <w:vMerge w:val="restart"/>
          </w:tcPr>
          <w:p w:rsidR="00360B44" w:rsidRPr="00093DA9" w:rsidRDefault="00360B44" w:rsidP="00696C2F">
            <w:pPr>
              <w:jc w:val="center"/>
            </w:pPr>
            <w:r>
              <w:t>-</w:t>
            </w:r>
          </w:p>
        </w:tc>
        <w:tc>
          <w:tcPr>
            <w:tcW w:w="1802" w:type="dxa"/>
            <w:vMerge w:val="restart"/>
          </w:tcPr>
          <w:p w:rsidR="00360B44" w:rsidRPr="00506481" w:rsidRDefault="00360B44" w:rsidP="00696C2F">
            <w:pPr>
              <w:jc w:val="center"/>
            </w:pPr>
            <w:r>
              <w:t>И</w:t>
            </w:r>
            <w:r w:rsidRPr="00364C66">
              <w:t>меется</w:t>
            </w:r>
          </w:p>
        </w:tc>
        <w:tc>
          <w:tcPr>
            <w:tcW w:w="1936" w:type="dxa"/>
            <w:vMerge w:val="restart"/>
          </w:tcPr>
          <w:p w:rsidR="00360B44" w:rsidRPr="0060063D" w:rsidRDefault="00360B44" w:rsidP="00696C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Законные п</w:t>
            </w:r>
            <w:r w:rsidRPr="00DC4D69">
              <w:rPr>
                <w:color w:val="000000" w:themeColor="text1"/>
              </w:rPr>
              <w:t xml:space="preserve">редставители </w:t>
            </w:r>
            <w:r>
              <w:rPr>
                <w:color w:val="000000" w:themeColor="text1"/>
              </w:rPr>
              <w:t>(любые лица, имеющие право действовать от имени юридического лица без доверенности)</w:t>
            </w:r>
          </w:p>
        </w:tc>
        <w:tc>
          <w:tcPr>
            <w:tcW w:w="2126" w:type="dxa"/>
          </w:tcPr>
          <w:p w:rsidR="00360B44" w:rsidRPr="00371F54" w:rsidRDefault="00360B44" w:rsidP="00696C2F">
            <w:pPr>
              <w:rPr>
                <w:color w:val="000000" w:themeColor="text1"/>
              </w:rPr>
            </w:pPr>
            <w:r w:rsidRPr="00371F54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371F54">
              <w:rPr>
                <w:color w:val="000000" w:themeColor="text1"/>
              </w:rPr>
              <w:t>Документ, удостоверяющий личность:</w:t>
            </w:r>
          </w:p>
          <w:p w:rsidR="00360B44" w:rsidRPr="00371F54" w:rsidRDefault="00360B44" w:rsidP="00696C2F">
            <w:pPr>
              <w:rPr>
                <w:b/>
              </w:rPr>
            </w:pPr>
            <w:r>
              <w:t>1.1. П</w:t>
            </w:r>
            <w:r w:rsidRPr="00371F54">
              <w:t>аспорт гражданина РФ</w:t>
            </w:r>
          </w:p>
        </w:tc>
        <w:tc>
          <w:tcPr>
            <w:tcW w:w="3588" w:type="dxa"/>
            <w:gridSpan w:val="2"/>
          </w:tcPr>
          <w:p w:rsidR="00360B44" w:rsidRPr="009356B5" w:rsidRDefault="00360B44" w:rsidP="00696C2F">
            <w:r w:rsidRPr="009356B5">
              <w:t>1. Должен быть действительным на срок обращения за предоставлением услуги</w:t>
            </w:r>
            <w:r>
              <w:t>.</w:t>
            </w:r>
          </w:p>
          <w:p w:rsidR="00360B44" w:rsidRPr="009356B5" w:rsidRDefault="00360B44" w:rsidP="00696C2F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882F36" w:rsidRDefault="00360B44" w:rsidP="00DE3409">
            <w:pPr>
              <w:rPr>
                <w:b/>
              </w:rPr>
            </w:pPr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360B44" w:rsidRPr="0060063D" w:rsidTr="00696C2F">
        <w:trPr>
          <w:trHeight w:val="4382"/>
        </w:trPr>
        <w:tc>
          <w:tcPr>
            <w:tcW w:w="503" w:type="dxa"/>
            <w:vMerge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68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932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802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936" w:type="dxa"/>
            <w:vMerge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360B44" w:rsidRPr="00D529D5" w:rsidRDefault="00360B44" w:rsidP="00696C2F">
            <w:pPr>
              <w:rPr>
                <w:color w:val="000000"/>
                <w:shd w:val="clear" w:color="auto" w:fill="FFFFFF"/>
              </w:rPr>
            </w:pPr>
            <w:r w:rsidRPr="00D529D5">
              <w:rPr>
                <w:color w:val="000000"/>
                <w:shd w:val="clear" w:color="auto" w:fill="FFFFFF"/>
              </w:rPr>
              <w:t>2. Документ, подтверждающий полномочия представителя заявителя:</w:t>
            </w:r>
          </w:p>
          <w:p w:rsidR="00360B44" w:rsidRPr="00D529D5" w:rsidRDefault="00360B44" w:rsidP="00696C2F">
            <w:pPr>
              <w:rPr>
                <w:color w:val="000000" w:themeColor="text1"/>
              </w:rPr>
            </w:pPr>
            <w:r w:rsidRPr="00D529D5">
              <w:rPr>
                <w:color w:val="000000"/>
                <w:shd w:val="clear" w:color="auto" w:fill="FFFFFF"/>
              </w:rPr>
              <w:t>2.1 Решение (приказ) о назначении лица или об избрании физического лица на должность.</w:t>
            </w:r>
          </w:p>
        </w:tc>
        <w:tc>
          <w:tcPr>
            <w:tcW w:w="3588" w:type="dxa"/>
            <w:gridSpan w:val="2"/>
          </w:tcPr>
          <w:p w:rsidR="00360B44" w:rsidRPr="002C6A1F" w:rsidRDefault="00360B44" w:rsidP="00696C2F">
            <w:r w:rsidRPr="002C6A1F">
              <w:t>1. Должно содержать подписи должностного лица, подготовившего документ, дату составления, печать организации (при наличии), выдавшей документ.</w:t>
            </w:r>
          </w:p>
          <w:p w:rsidR="00360B44" w:rsidRPr="002C6A1F" w:rsidRDefault="00D75587" w:rsidP="00696C2F">
            <w:r>
              <w:t>2. Должно содержать информацию</w:t>
            </w:r>
            <w:r w:rsidR="00360B44" w:rsidRPr="002C6A1F">
              <w:t xml:space="preserve"> о праве физического </w:t>
            </w:r>
            <w:proofErr w:type="gramStart"/>
            <w:r w:rsidR="00360B44" w:rsidRPr="002C6A1F">
              <w:t>лица  действовать</w:t>
            </w:r>
            <w:proofErr w:type="gramEnd"/>
            <w:r w:rsidR="00360B44" w:rsidRPr="002C6A1F">
              <w:t xml:space="preserve"> от имени заявителя без доверенности (юр. лица). </w:t>
            </w:r>
          </w:p>
          <w:p w:rsidR="00360B44" w:rsidRPr="002C6A1F" w:rsidRDefault="00360B44" w:rsidP="00696C2F">
            <w:r w:rsidRPr="002C6A1F">
              <w:t>3. Должно быть действительным на срок обращения за предоставлением услуги</w:t>
            </w:r>
            <w:r>
              <w:t>.</w:t>
            </w:r>
          </w:p>
          <w:p w:rsidR="00360B44" w:rsidRPr="002C6A1F" w:rsidRDefault="00360B44" w:rsidP="00696C2F">
            <w:r w:rsidRPr="002C6A1F">
              <w:t>4. Не должно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2C6A1F" w:rsidRDefault="00360B44" w:rsidP="00696C2F">
            <w:r w:rsidRPr="002C6A1F">
              <w:t>5. Не должно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360B44" w:rsidRPr="0060063D" w:rsidTr="00696C2F">
        <w:trPr>
          <w:trHeight w:val="1260"/>
        </w:trPr>
        <w:tc>
          <w:tcPr>
            <w:tcW w:w="503" w:type="dxa"/>
            <w:vMerge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68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932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802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936" w:type="dxa"/>
            <w:vMerge w:val="restart"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DC4D69">
              <w:rPr>
                <w:color w:val="000000" w:themeColor="text1"/>
              </w:rPr>
              <w:t>редставители</w:t>
            </w:r>
            <w:r>
              <w:rPr>
                <w:color w:val="000000" w:themeColor="text1"/>
              </w:rPr>
              <w:t>,</w:t>
            </w:r>
            <w:r w:rsidRPr="00DC4D69">
              <w:rPr>
                <w:color w:val="000000" w:themeColor="text1"/>
              </w:rPr>
              <w:t xml:space="preserve"> действующие на основании доверенности, оформленной в соответствии с законодательством Российской Федерации</w:t>
            </w:r>
            <w:r>
              <w:rPr>
                <w:color w:val="000000" w:themeColor="text1"/>
              </w:rPr>
              <w:t xml:space="preserve"> </w:t>
            </w:r>
          </w:p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360B44" w:rsidRPr="00D529D5" w:rsidRDefault="00360B44" w:rsidP="00696C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D529D5">
              <w:rPr>
                <w:color w:val="000000" w:themeColor="text1"/>
              </w:rPr>
              <w:t>. Документ, удостоверяющий личность:</w:t>
            </w:r>
          </w:p>
          <w:p w:rsidR="00360B44" w:rsidRPr="00D529D5" w:rsidRDefault="00360B44" w:rsidP="00696C2F">
            <w:pPr>
              <w:rPr>
                <w:b/>
              </w:rPr>
            </w:pPr>
            <w:r>
              <w:t>1</w:t>
            </w:r>
            <w:r w:rsidRPr="00D529D5">
              <w:t>.1</w:t>
            </w:r>
            <w:r>
              <w:t>.</w:t>
            </w:r>
            <w:r w:rsidRPr="00D529D5">
              <w:t xml:space="preserve"> Паспорт гражданина РФ</w:t>
            </w:r>
          </w:p>
        </w:tc>
        <w:tc>
          <w:tcPr>
            <w:tcW w:w="3588" w:type="dxa"/>
            <w:gridSpan w:val="2"/>
          </w:tcPr>
          <w:p w:rsidR="00360B44" w:rsidRPr="009356B5" w:rsidRDefault="00360B44" w:rsidP="00696C2F">
            <w:r w:rsidRPr="009356B5">
              <w:t>1. Должен быть действительным на сро</w:t>
            </w:r>
            <w:r>
              <w:t xml:space="preserve">к обращения за предоставлением </w:t>
            </w:r>
            <w:r w:rsidRPr="009356B5">
              <w:t>услуги</w:t>
            </w:r>
            <w:r>
              <w:t>.</w:t>
            </w:r>
          </w:p>
          <w:p w:rsidR="00360B44" w:rsidRPr="009356B5" w:rsidRDefault="00360B44" w:rsidP="00696C2F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5C2647" w:rsidRDefault="00360B44" w:rsidP="00696C2F"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360B44" w:rsidRPr="0060063D" w:rsidTr="00696C2F">
        <w:trPr>
          <w:trHeight w:val="1020"/>
        </w:trPr>
        <w:tc>
          <w:tcPr>
            <w:tcW w:w="503" w:type="dxa"/>
            <w:vMerge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68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932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802" w:type="dxa"/>
            <w:vMerge/>
          </w:tcPr>
          <w:p w:rsidR="00360B44" w:rsidRDefault="00360B44" w:rsidP="00696C2F">
            <w:pPr>
              <w:jc w:val="center"/>
            </w:pPr>
          </w:p>
        </w:tc>
        <w:tc>
          <w:tcPr>
            <w:tcW w:w="1936" w:type="dxa"/>
            <w:vMerge/>
          </w:tcPr>
          <w:p w:rsidR="00360B44" w:rsidRDefault="00360B44" w:rsidP="00696C2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360B44" w:rsidRPr="00D529D5" w:rsidRDefault="00360B44" w:rsidP="00696C2F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  <w:r w:rsidRPr="00D529D5">
              <w:rPr>
                <w:color w:val="000000"/>
                <w:shd w:val="clear" w:color="auto" w:fill="FFFFFF"/>
              </w:rPr>
              <w:t>. Документ, подтверждающий полномочия представителя заявителя:</w:t>
            </w:r>
          </w:p>
          <w:p w:rsidR="00360B44" w:rsidRDefault="00360B44" w:rsidP="00696C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D529D5">
              <w:rPr>
                <w:color w:val="000000" w:themeColor="text1"/>
              </w:rPr>
              <w:t>.1</w:t>
            </w:r>
            <w:r>
              <w:rPr>
                <w:color w:val="000000" w:themeColor="text1"/>
              </w:rPr>
              <w:t>.</w:t>
            </w:r>
            <w:r w:rsidRPr="00D529D5">
              <w:rPr>
                <w:color w:val="000000" w:themeColor="text1"/>
              </w:rPr>
              <w:t xml:space="preserve"> Доверенность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3588" w:type="dxa"/>
            <w:gridSpan w:val="2"/>
          </w:tcPr>
          <w:p w:rsidR="00360B44" w:rsidRDefault="00360B44" w:rsidP="00696C2F">
            <w:r>
              <w:t xml:space="preserve"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 или оформлена в простой письменной форме </w:t>
            </w:r>
            <w:r w:rsidRPr="005C2647">
              <w:t>(заверена печатью (при наличии) заявителя</w:t>
            </w:r>
            <w:r w:rsidRPr="008C3EB3">
              <w:rPr>
                <w:strike/>
              </w:rPr>
              <w:t xml:space="preserve"> </w:t>
            </w:r>
            <w:r>
              <w:t xml:space="preserve">и подписана руководителем </w:t>
            </w:r>
            <w:proofErr w:type="spellStart"/>
            <w:r>
              <w:t>юр.лица</w:t>
            </w:r>
            <w:proofErr w:type="spellEnd"/>
            <w:r>
              <w:t xml:space="preserve"> или уполномоченным этим руководителем лицом</w:t>
            </w:r>
            <w:r w:rsidRPr="005C2647">
              <w:t>).</w:t>
            </w:r>
          </w:p>
          <w:p w:rsidR="00360B44" w:rsidRDefault="00360B44" w:rsidP="00696C2F">
            <w:r>
              <w:t>2.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360B44" w:rsidRPr="009356B5" w:rsidRDefault="00360B44" w:rsidP="00696C2F">
            <w:r>
              <w:t>3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срок обращения за предоставлением</w:t>
            </w:r>
            <w:r>
              <w:t xml:space="preserve"> </w:t>
            </w:r>
            <w:r w:rsidRPr="009356B5">
              <w:t>услуги</w:t>
            </w:r>
            <w:r>
              <w:t>.</w:t>
            </w:r>
          </w:p>
          <w:p w:rsidR="00360B44" w:rsidRPr="009356B5" w:rsidRDefault="00360B44" w:rsidP="00696C2F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EA0C35" w:rsidRDefault="00360B44" w:rsidP="00696C2F">
            <w:pPr>
              <w:rPr>
                <w:rFonts w:eastAsia="Calibri"/>
              </w:rPr>
            </w:pPr>
            <w:r>
              <w:t>5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</w:tbl>
    <w:p w:rsidR="003C5ABE" w:rsidRDefault="003C5ABE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696C2F" w:rsidRDefault="00696C2F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696C2F" w:rsidRDefault="00696C2F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696C2F" w:rsidRDefault="00696C2F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696C2F" w:rsidRDefault="00696C2F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696C2F" w:rsidRDefault="00696C2F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696C2F" w:rsidRDefault="00696C2F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696C2F" w:rsidRPr="003C5ABE" w:rsidRDefault="00696C2F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8E3039" w:rsidRPr="008E3039" w:rsidRDefault="008E3039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39">
        <w:rPr>
          <w:rFonts w:ascii="Times New Roman" w:hAnsi="Times New Roman" w:cs="Times New Roman"/>
          <w:b/>
          <w:sz w:val="28"/>
          <w:szCs w:val="28"/>
        </w:rPr>
        <w:t>Раздел 4. Документы, предоставляем</w:t>
      </w:r>
      <w:r w:rsidR="00D75587">
        <w:rPr>
          <w:rFonts w:ascii="Times New Roman" w:hAnsi="Times New Roman" w:cs="Times New Roman"/>
          <w:b/>
          <w:sz w:val="28"/>
          <w:szCs w:val="28"/>
        </w:rPr>
        <w:t>ые заявителем для получения услуги</w:t>
      </w:r>
    </w:p>
    <w:tbl>
      <w:tblPr>
        <w:tblStyle w:val="a3"/>
        <w:tblW w:w="15020" w:type="dxa"/>
        <w:tblLook w:val="04A0" w:firstRow="1" w:lastRow="0" w:firstColumn="1" w:lastColumn="0" w:noHBand="0" w:noVBand="1"/>
      </w:tblPr>
      <w:tblGrid>
        <w:gridCol w:w="503"/>
        <w:gridCol w:w="2242"/>
        <w:gridCol w:w="2249"/>
        <w:gridCol w:w="1691"/>
        <w:gridCol w:w="1746"/>
        <w:gridCol w:w="3319"/>
        <w:gridCol w:w="1620"/>
        <w:gridCol w:w="1650"/>
      </w:tblGrid>
      <w:tr w:rsidR="00102387" w:rsidRPr="00102387" w:rsidTr="00421FC1">
        <w:trPr>
          <w:trHeight w:val="1725"/>
        </w:trPr>
        <w:tc>
          <w:tcPr>
            <w:tcW w:w="503" w:type="dxa"/>
          </w:tcPr>
          <w:p w:rsidR="008E3039" w:rsidRPr="00102387" w:rsidRDefault="008E3039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№ п/п</w:t>
            </w:r>
          </w:p>
        </w:tc>
        <w:tc>
          <w:tcPr>
            <w:tcW w:w="2242" w:type="dxa"/>
          </w:tcPr>
          <w:p w:rsidR="008E3039" w:rsidRPr="00102387" w:rsidRDefault="008E3039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Категория документа</w:t>
            </w:r>
          </w:p>
        </w:tc>
        <w:tc>
          <w:tcPr>
            <w:tcW w:w="2249" w:type="dxa"/>
          </w:tcPr>
          <w:p w:rsidR="008E3039" w:rsidRPr="00102387" w:rsidRDefault="008E3039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 xml:space="preserve">Наименование документов, которые предоставляет заявитель для </w:t>
            </w:r>
            <w:r w:rsidR="00D75587">
              <w:rPr>
                <w:b/>
              </w:rPr>
              <w:t>получения услуги</w:t>
            </w:r>
          </w:p>
          <w:p w:rsidR="008E3039" w:rsidRPr="00102387" w:rsidRDefault="008E3039" w:rsidP="00696C2F">
            <w:pPr>
              <w:jc w:val="center"/>
              <w:rPr>
                <w:b/>
              </w:rPr>
            </w:pPr>
          </w:p>
        </w:tc>
        <w:tc>
          <w:tcPr>
            <w:tcW w:w="1691" w:type="dxa"/>
          </w:tcPr>
          <w:p w:rsidR="008E3039" w:rsidRPr="00102387" w:rsidRDefault="008E3039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1746" w:type="dxa"/>
          </w:tcPr>
          <w:p w:rsidR="008E3039" w:rsidRPr="00102387" w:rsidRDefault="008E3039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Условие предоставления документа</w:t>
            </w:r>
          </w:p>
        </w:tc>
        <w:tc>
          <w:tcPr>
            <w:tcW w:w="3319" w:type="dxa"/>
          </w:tcPr>
          <w:p w:rsidR="008E3039" w:rsidRPr="00102387" w:rsidRDefault="008E3039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Установленные требования к документу</w:t>
            </w:r>
          </w:p>
        </w:tc>
        <w:tc>
          <w:tcPr>
            <w:tcW w:w="1620" w:type="dxa"/>
          </w:tcPr>
          <w:p w:rsidR="008E3039" w:rsidRPr="00102387" w:rsidRDefault="008E3039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Форма (шаблон) документа</w:t>
            </w:r>
          </w:p>
        </w:tc>
        <w:tc>
          <w:tcPr>
            <w:tcW w:w="1650" w:type="dxa"/>
          </w:tcPr>
          <w:p w:rsidR="008E3039" w:rsidRPr="00102387" w:rsidRDefault="008E3039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Образец документа / заполнения документа</w:t>
            </w:r>
          </w:p>
        </w:tc>
      </w:tr>
      <w:tr w:rsidR="00102387" w:rsidRPr="00102387" w:rsidTr="00421FC1">
        <w:trPr>
          <w:trHeight w:val="103"/>
        </w:trPr>
        <w:tc>
          <w:tcPr>
            <w:tcW w:w="503" w:type="dxa"/>
          </w:tcPr>
          <w:p w:rsidR="008E3039" w:rsidRPr="00102387" w:rsidRDefault="00E30D8A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1</w:t>
            </w:r>
          </w:p>
        </w:tc>
        <w:tc>
          <w:tcPr>
            <w:tcW w:w="2242" w:type="dxa"/>
          </w:tcPr>
          <w:p w:rsidR="008E3039" w:rsidRPr="00102387" w:rsidRDefault="00E30D8A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2</w:t>
            </w:r>
          </w:p>
        </w:tc>
        <w:tc>
          <w:tcPr>
            <w:tcW w:w="2249" w:type="dxa"/>
          </w:tcPr>
          <w:p w:rsidR="008E3039" w:rsidRPr="00102387" w:rsidRDefault="00E30D8A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3</w:t>
            </w:r>
          </w:p>
        </w:tc>
        <w:tc>
          <w:tcPr>
            <w:tcW w:w="1691" w:type="dxa"/>
          </w:tcPr>
          <w:p w:rsidR="008E3039" w:rsidRPr="00102387" w:rsidRDefault="00E30D8A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4</w:t>
            </w:r>
          </w:p>
        </w:tc>
        <w:tc>
          <w:tcPr>
            <w:tcW w:w="1746" w:type="dxa"/>
          </w:tcPr>
          <w:p w:rsidR="008E3039" w:rsidRPr="00102387" w:rsidRDefault="00E30D8A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5</w:t>
            </w:r>
          </w:p>
        </w:tc>
        <w:tc>
          <w:tcPr>
            <w:tcW w:w="3319" w:type="dxa"/>
          </w:tcPr>
          <w:p w:rsidR="008E3039" w:rsidRPr="00102387" w:rsidRDefault="00E30D8A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6</w:t>
            </w:r>
          </w:p>
        </w:tc>
        <w:tc>
          <w:tcPr>
            <w:tcW w:w="1620" w:type="dxa"/>
          </w:tcPr>
          <w:p w:rsidR="008E3039" w:rsidRPr="00102387" w:rsidRDefault="00E30D8A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7</w:t>
            </w:r>
          </w:p>
        </w:tc>
        <w:tc>
          <w:tcPr>
            <w:tcW w:w="1650" w:type="dxa"/>
          </w:tcPr>
          <w:p w:rsidR="008E3039" w:rsidRPr="00102387" w:rsidRDefault="00E30D8A" w:rsidP="00696C2F">
            <w:pPr>
              <w:jc w:val="center"/>
              <w:rPr>
                <w:b/>
              </w:rPr>
            </w:pPr>
            <w:r w:rsidRPr="00102387">
              <w:rPr>
                <w:b/>
              </w:rPr>
              <w:t>8</w:t>
            </w:r>
          </w:p>
        </w:tc>
      </w:tr>
      <w:tr w:rsidR="00102387" w:rsidRPr="00102387" w:rsidTr="00931062">
        <w:tc>
          <w:tcPr>
            <w:tcW w:w="15020" w:type="dxa"/>
            <w:gridSpan w:val="8"/>
          </w:tcPr>
          <w:p w:rsidR="008E3039" w:rsidRPr="00381CFC" w:rsidRDefault="00381CFC" w:rsidP="00381CF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381CFC">
              <w:rPr>
                <w:b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F57B3D" w:rsidRPr="00102387" w:rsidTr="00421FC1">
        <w:trPr>
          <w:trHeight w:val="4717"/>
        </w:trPr>
        <w:tc>
          <w:tcPr>
            <w:tcW w:w="503" w:type="dxa"/>
          </w:tcPr>
          <w:p w:rsidR="00F57B3D" w:rsidRPr="00102387" w:rsidRDefault="00F57B3D" w:rsidP="002A2C63">
            <w:pPr>
              <w:jc w:val="center"/>
            </w:pPr>
            <w:r w:rsidRPr="00102387">
              <w:lastRenderedPageBreak/>
              <w:t>1</w:t>
            </w:r>
          </w:p>
        </w:tc>
        <w:tc>
          <w:tcPr>
            <w:tcW w:w="2242" w:type="dxa"/>
          </w:tcPr>
          <w:p w:rsidR="00F57B3D" w:rsidRPr="00102387" w:rsidRDefault="00F57B3D" w:rsidP="002A2C63">
            <w:pPr>
              <w:jc w:val="center"/>
            </w:pPr>
            <w:r w:rsidRPr="00102387">
              <w:t xml:space="preserve">Заявление </w:t>
            </w:r>
          </w:p>
        </w:tc>
        <w:tc>
          <w:tcPr>
            <w:tcW w:w="2249" w:type="dxa"/>
          </w:tcPr>
          <w:p w:rsidR="00F57B3D" w:rsidRPr="00102387" w:rsidRDefault="00F57B3D" w:rsidP="00D75587">
            <w:pPr>
              <w:jc w:val="center"/>
            </w:pPr>
            <w:r w:rsidRPr="00102387">
              <w:t xml:space="preserve">Заявление </w:t>
            </w:r>
            <w:r w:rsidR="00D75587">
              <w:t>о выдаче разрешения на организацию розничного рынка</w:t>
            </w:r>
          </w:p>
        </w:tc>
        <w:tc>
          <w:tcPr>
            <w:tcW w:w="1691" w:type="dxa"/>
          </w:tcPr>
          <w:p w:rsidR="00F57B3D" w:rsidRPr="00102387" w:rsidRDefault="00F57B3D" w:rsidP="002A2C63">
            <w:pPr>
              <w:jc w:val="center"/>
            </w:pPr>
            <w:r w:rsidRPr="00102387">
              <w:t>Подлинник, один экземпляр, формирование в дело</w:t>
            </w:r>
          </w:p>
        </w:tc>
        <w:tc>
          <w:tcPr>
            <w:tcW w:w="1746" w:type="dxa"/>
          </w:tcPr>
          <w:p w:rsidR="00F57B3D" w:rsidRPr="00102387" w:rsidRDefault="00F57B3D" w:rsidP="002A2C63">
            <w:pPr>
              <w:jc w:val="center"/>
            </w:pPr>
            <w:r w:rsidRPr="00102387">
              <w:t xml:space="preserve">нет </w:t>
            </w:r>
          </w:p>
        </w:tc>
        <w:tc>
          <w:tcPr>
            <w:tcW w:w="3319" w:type="dxa"/>
          </w:tcPr>
          <w:p w:rsidR="00D75587" w:rsidRPr="00D75587" w:rsidRDefault="00D75587" w:rsidP="00D75587">
            <w:pPr>
              <w:autoSpaceDE w:val="0"/>
              <w:autoSpaceDN w:val="0"/>
              <w:adjustRightInd w:val="0"/>
              <w:jc w:val="both"/>
            </w:pPr>
            <w:r w:rsidRPr="00D75587">
              <w:t>В  заявлении должны быть указаны: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лиц, идентификационный номер налогоплательщика и данные документа о постановке юридического лица на учет в налоговом органе, тип рынка, который предполагается организовать.</w:t>
            </w:r>
          </w:p>
          <w:p w:rsidR="00F57B3D" w:rsidRPr="00102387" w:rsidRDefault="00F57B3D" w:rsidP="001F0D04">
            <w:pPr>
              <w:jc w:val="both"/>
            </w:pPr>
          </w:p>
        </w:tc>
        <w:tc>
          <w:tcPr>
            <w:tcW w:w="1620" w:type="dxa"/>
          </w:tcPr>
          <w:p w:rsidR="00F57B3D" w:rsidRPr="00364C66" w:rsidRDefault="007A1F1E" w:rsidP="00696C2F">
            <w:pPr>
              <w:jc w:val="center"/>
            </w:pPr>
            <w:hyperlink r:id="rId10" w:history="1">
              <w:r w:rsidR="00132A3F" w:rsidRPr="00132A3F">
                <w:rPr>
                  <w:rStyle w:val="ac"/>
                  <w:i/>
                </w:rPr>
                <w:t>Заявление</w:t>
              </w:r>
            </w:hyperlink>
          </w:p>
        </w:tc>
        <w:tc>
          <w:tcPr>
            <w:tcW w:w="1650" w:type="dxa"/>
          </w:tcPr>
          <w:p w:rsidR="00F57B3D" w:rsidRPr="00364C66" w:rsidRDefault="007A1F1E" w:rsidP="00696C2F">
            <w:pPr>
              <w:jc w:val="center"/>
            </w:pPr>
            <w:hyperlink r:id="rId11" w:history="1">
              <w:r w:rsidR="00132A3F" w:rsidRPr="00132A3F">
                <w:rPr>
                  <w:rStyle w:val="ac"/>
                  <w:i/>
                </w:rPr>
                <w:t>Образец заполнения заявления</w:t>
              </w:r>
            </w:hyperlink>
          </w:p>
        </w:tc>
      </w:tr>
      <w:tr w:rsidR="00F57B3D" w:rsidRPr="00102387" w:rsidTr="00421FC1">
        <w:trPr>
          <w:trHeight w:val="195"/>
        </w:trPr>
        <w:tc>
          <w:tcPr>
            <w:tcW w:w="503" w:type="dxa"/>
          </w:tcPr>
          <w:p w:rsidR="00F57B3D" w:rsidRPr="00102387" w:rsidRDefault="00F57B3D" w:rsidP="000004AD">
            <w:pPr>
              <w:jc w:val="center"/>
            </w:pPr>
            <w:r w:rsidRPr="00102387">
              <w:t>2</w:t>
            </w:r>
          </w:p>
        </w:tc>
        <w:tc>
          <w:tcPr>
            <w:tcW w:w="2242" w:type="dxa"/>
          </w:tcPr>
          <w:p w:rsidR="00F57B3D" w:rsidRPr="00102387" w:rsidRDefault="00F57B3D" w:rsidP="000004AD">
            <w:pPr>
              <w:jc w:val="center"/>
            </w:pPr>
            <w:r w:rsidRPr="00102387">
              <w:t>Документ, удостоверяющий личность</w:t>
            </w:r>
          </w:p>
        </w:tc>
        <w:tc>
          <w:tcPr>
            <w:tcW w:w="2249" w:type="dxa"/>
          </w:tcPr>
          <w:p w:rsidR="00F57B3D" w:rsidRPr="00102387" w:rsidRDefault="00F57B3D" w:rsidP="000004AD">
            <w:pPr>
              <w:jc w:val="center"/>
            </w:pPr>
            <w:r w:rsidRPr="00102387">
              <w:t>Паспорт гражданина РФ (или временное удостоверение личности, выданное на период его замены)</w:t>
            </w:r>
          </w:p>
        </w:tc>
        <w:tc>
          <w:tcPr>
            <w:tcW w:w="1691" w:type="dxa"/>
          </w:tcPr>
          <w:p w:rsidR="00F57B3D" w:rsidRPr="00102387" w:rsidRDefault="00F57B3D" w:rsidP="000004AD">
            <w:pPr>
              <w:jc w:val="center"/>
            </w:pPr>
            <w:r w:rsidRPr="00102387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1746" w:type="dxa"/>
          </w:tcPr>
          <w:p w:rsidR="00F57B3D" w:rsidRPr="00102387" w:rsidRDefault="00F57B3D" w:rsidP="000004AD">
            <w:pPr>
              <w:jc w:val="center"/>
            </w:pPr>
            <w:r w:rsidRPr="00102387">
              <w:t xml:space="preserve">нет  </w:t>
            </w:r>
          </w:p>
        </w:tc>
        <w:tc>
          <w:tcPr>
            <w:tcW w:w="3319" w:type="dxa"/>
          </w:tcPr>
          <w:p w:rsidR="00F57B3D" w:rsidRPr="00102387" w:rsidRDefault="00F57B3D" w:rsidP="00331EA5">
            <w:r w:rsidRPr="005310F7">
              <w:t xml:space="preserve">Должен быть действительным на срок </w:t>
            </w:r>
            <w:r w:rsidR="00D75587">
              <w:t xml:space="preserve">обращения за предоставлением </w:t>
            </w:r>
            <w:r w:rsidRPr="005310F7">
              <w:t>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620" w:type="dxa"/>
          </w:tcPr>
          <w:p w:rsidR="00F57B3D" w:rsidRPr="00102387" w:rsidRDefault="00F57B3D" w:rsidP="000004AD">
            <w:pPr>
              <w:jc w:val="center"/>
            </w:pPr>
            <w:r w:rsidRPr="00102387">
              <w:t>-</w:t>
            </w:r>
          </w:p>
        </w:tc>
        <w:tc>
          <w:tcPr>
            <w:tcW w:w="1650" w:type="dxa"/>
          </w:tcPr>
          <w:p w:rsidR="00F57B3D" w:rsidRPr="00102387" w:rsidRDefault="00F57B3D" w:rsidP="000004AD">
            <w:pPr>
              <w:jc w:val="center"/>
            </w:pPr>
            <w:r w:rsidRPr="00102387">
              <w:t>-</w:t>
            </w:r>
          </w:p>
        </w:tc>
      </w:tr>
      <w:tr w:rsidR="00F57B3D" w:rsidRPr="00102387" w:rsidTr="00421FC1">
        <w:trPr>
          <w:trHeight w:val="195"/>
        </w:trPr>
        <w:tc>
          <w:tcPr>
            <w:tcW w:w="503" w:type="dxa"/>
            <w:vMerge w:val="restart"/>
          </w:tcPr>
          <w:p w:rsidR="00F57B3D" w:rsidRPr="00102387" w:rsidRDefault="00F57B3D" w:rsidP="00421FC1">
            <w:pPr>
              <w:jc w:val="center"/>
            </w:pPr>
            <w:r>
              <w:t>3.</w:t>
            </w:r>
          </w:p>
        </w:tc>
        <w:tc>
          <w:tcPr>
            <w:tcW w:w="2242" w:type="dxa"/>
            <w:vMerge w:val="restart"/>
          </w:tcPr>
          <w:p w:rsidR="00F57B3D" w:rsidRPr="00421FC1" w:rsidRDefault="00F57B3D" w:rsidP="00421FC1">
            <w:pPr>
              <w:jc w:val="center"/>
            </w:pPr>
            <w:r>
              <w:t>Д</w:t>
            </w:r>
            <w:r w:rsidRPr="00421FC1">
              <w:t>окумент, подтверждающий полномочия представителя</w:t>
            </w:r>
          </w:p>
        </w:tc>
        <w:tc>
          <w:tcPr>
            <w:tcW w:w="2249" w:type="dxa"/>
          </w:tcPr>
          <w:p w:rsidR="00F57B3D" w:rsidRPr="00C13AF0" w:rsidRDefault="00F57B3D" w:rsidP="00696C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Доверенность</w:t>
            </w:r>
          </w:p>
        </w:tc>
        <w:tc>
          <w:tcPr>
            <w:tcW w:w="1691" w:type="dxa"/>
          </w:tcPr>
          <w:p w:rsidR="00F57B3D" w:rsidRPr="00C13AF0" w:rsidRDefault="00F57B3D" w:rsidP="00696C2F">
            <w:pPr>
              <w:jc w:val="center"/>
              <w:rPr>
                <w:color w:val="000000" w:themeColor="text1"/>
              </w:rPr>
            </w:pPr>
            <w:r w:rsidRPr="00FC37CC">
              <w:t xml:space="preserve">Копия (один экземпляр), сверка копии с оригиналом и возврат заявителю подлинника, </w:t>
            </w:r>
            <w:r w:rsidRPr="00FC37CC">
              <w:lastRenderedPageBreak/>
              <w:t>формирование в дело</w:t>
            </w:r>
          </w:p>
        </w:tc>
        <w:tc>
          <w:tcPr>
            <w:tcW w:w="1746" w:type="dxa"/>
          </w:tcPr>
          <w:p w:rsidR="00F57B3D" w:rsidRPr="00C13AF0" w:rsidRDefault="00F57B3D" w:rsidP="00696C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В случае обращения представителя заявителя</w:t>
            </w:r>
          </w:p>
        </w:tc>
        <w:tc>
          <w:tcPr>
            <w:tcW w:w="3319" w:type="dxa"/>
          </w:tcPr>
          <w:p w:rsidR="00F57B3D" w:rsidRDefault="00F57B3D" w:rsidP="00696C2F">
            <w:r>
              <w:t xml:space="preserve"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</w:t>
            </w:r>
            <w:r>
              <w:lastRenderedPageBreak/>
              <w:t>подпись доверителя, срок на который она выдана) или оформлена в простой письменной форме (заверена печатью (при наличии) заявителя и подписана руководителем заявителя (юр. лица) или уполномоченным этим руководителем лицом).</w:t>
            </w:r>
          </w:p>
          <w:p w:rsidR="00F57B3D" w:rsidRDefault="00F57B3D" w:rsidP="00696C2F">
            <w:r>
              <w:t>2.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F57B3D" w:rsidRPr="009356B5" w:rsidRDefault="00F57B3D" w:rsidP="00696C2F">
            <w:r>
              <w:t>3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</w:t>
            </w:r>
            <w:r>
              <w:t>к обращения за предоставлением у</w:t>
            </w:r>
            <w:r w:rsidRPr="009356B5">
              <w:t>слуги</w:t>
            </w:r>
            <w:r>
              <w:t>.</w:t>
            </w:r>
          </w:p>
          <w:p w:rsidR="00F57B3D" w:rsidRPr="009356B5" w:rsidRDefault="00F57B3D" w:rsidP="00696C2F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F57B3D" w:rsidRPr="00C13AF0" w:rsidRDefault="00F57B3D" w:rsidP="00696C2F">
            <w:pPr>
              <w:rPr>
                <w:color w:val="000000" w:themeColor="text1"/>
              </w:rPr>
            </w:pPr>
            <w:r>
              <w:t>5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  <w:tc>
          <w:tcPr>
            <w:tcW w:w="1620" w:type="dxa"/>
          </w:tcPr>
          <w:p w:rsidR="00F57B3D" w:rsidRPr="00102387" w:rsidRDefault="00F57B3D" w:rsidP="00421FC1">
            <w:pPr>
              <w:jc w:val="center"/>
            </w:pPr>
            <w:r w:rsidRPr="00102387">
              <w:lastRenderedPageBreak/>
              <w:t>-</w:t>
            </w:r>
          </w:p>
        </w:tc>
        <w:tc>
          <w:tcPr>
            <w:tcW w:w="1650" w:type="dxa"/>
          </w:tcPr>
          <w:p w:rsidR="00F57B3D" w:rsidRPr="00102387" w:rsidRDefault="00F57B3D" w:rsidP="00421FC1">
            <w:pPr>
              <w:jc w:val="center"/>
            </w:pPr>
            <w:r w:rsidRPr="00102387">
              <w:t>-</w:t>
            </w:r>
          </w:p>
        </w:tc>
      </w:tr>
      <w:tr w:rsidR="00F57B3D" w:rsidRPr="00102387" w:rsidTr="00421FC1">
        <w:trPr>
          <w:trHeight w:val="195"/>
        </w:trPr>
        <w:tc>
          <w:tcPr>
            <w:tcW w:w="503" w:type="dxa"/>
            <w:vMerge/>
          </w:tcPr>
          <w:p w:rsidR="00F57B3D" w:rsidRPr="00102387" w:rsidRDefault="00F57B3D" w:rsidP="00421FC1">
            <w:pPr>
              <w:jc w:val="center"/>
            </w:pPr>
          </w:p>
        </w:tc>
        <w:tc>
          <w:tcPr>
            <w:tcW w:w="2242" w:type="dxa"/>
            <w:vMerge/>
          </w:tcPr>
          <w:p w:rsidR="00F57B3D" w:rsidRPr="00661056" w:rsidRDefault="00F57B3D" w:rsidP="00421FC1">
            <w:pPr>
              <w:jc w:val="center"/>
              <w:rPr>
                <w:b/>
              </w:rPr>
            </w:pPr>
          </w:p>
        </w:tc>
        <w:tc>
          <w:tcPr>
            <w:tcW w:w="2249" w:type="dxa"/>
          </w:tcPr>
          <w:p w:rsidR="00F57B3D" w:rsidRPr="00445DBB" w:rsidRDefault="00F57B3D" w:rsidP="00696C2F">
            <w:pPr>
              <w:jc w:val="center"/>
              <w:rPr>
                <w:shd w:val="clear" w:color="auto" w:fill="FFFFFF"/>
              </w:rPr>
            </w:pPr>
            <w:r w:rsidRPr="002C6A1F">
              <w:rPr>
                <w:color w:val="000000"/>
                <w:shd w:val="clear" w:color="auto" w:fill="FFFFFF"/>
              </w:rPr>
              <w:t>Решение (приказ) о назначении лица или об избрании физического лица на должность</w:t>
            </w:r>
          </w:p>
        </w:tc>
        <w:tc>
          <w:tcPr>
            <w:tcW w:w="1691" w:type="dxa"/>
          </w:tcPr>
          <w:p w:rsidR="00F57B3D" w:rsidRPr="0098403C" w:rsidRDefault="00F57B3D" w:rsidP="00696C2F">
            <w:pPr>
              <w:jc w:val="center"/>
            </w:pPr>
            <w:r w:rsidRPr="00FC37CC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1746" w:type="dxa"/>
          </w:tcPr>
          <w:p w:rsidR="00F57B3D" w:rsidRPr="0098403C" w:rsidRDefault="00F57B3D" w:rsidP="00696C2F">
            <w:pPr>
              <w:jc w:val="center"/>
            </w:pPr>
            <w:r>
              <w:rPr>
                <w:color w:val="000000" w:themeColor="text1"/>
              </w:rPr>
              <w:t>В случае обращения представителя заявителя (</w:t>
            </w:r>
            <w:r w:rsidRPr="004352F0">
              <w:rPr>
                <w:color w:val="000000" w:themeColor="text1"/>
              </w:rPr>
              <w:t>юридического лица)</w:t>
            </w:r>
          </w:p>
        </w:tc>
        <w:tc>
          <w:tcPr>
            <w:tcW w:w="3319" w:type="dxa"/>
          </w:tcPr>
          <w:p w:rsidR="00F57B3D" w:rsidRPr="002C6A1F" w:rsidRDefault="00F57B3D" w:rsidP="00696C2F">
            <w:r w:rsidRPr="002C6A1F">
              <w:t>1. Должно содержать подписи должностного лица, подготовившего документ, дату составления, печать организации (при наличии), выдавшей документ.</w:t>
            </w:r>
          </w:p>
          <w:p w:rsidR="00F57B3D" w:rsidRPr="002C6A1F" w:rsidRDefault="00F57B3D" w:rsidP="00696C2F">
            <w:r w:rsidRPr="002C6A1F">
              <w:t xml:space="preserve">2. Должно содержать </w:t>
            </w:r>
            <w:proofErr w:type="gramStart"/>
            <w:r w:rsidRPr="002C6A1F">
              <w:t>информацию  о</w:t>
            </w:r>
            <w:proofErr w:type="gramEnd"/>
            <w:r w:rsidRPr="002C6A1F">
              <w:t xml:space="preserve"> праве физического лица  действовать от имени заявителя без доверенности (юр. лица). </w:t>
            </w:r>
          </w:p>
          <w:p w:rsidR="00F57B3D" w:rsidRPr="002C6A1F" w:rsidRDefault="00F57B3D" w:rsidP="00696C2F">
            <w:r w:rsidRPr="002C6A1F">
              <w:t>3. Должно быть действительным на срок обращения за предоставлением услуги</w:t>
            </w:r>
            <w:r>
              <w:t>.</w:t>
            </w:r>
          </w:p>
          <w:p w:rsidR="00F57B3D" w:rsidRPr="002C6A1F" w:rsidRDefault="00F57B3D" w:rsidP="00696C2F">
            <w:r w:rsidRPr="002C6A1F">
              <w:t>4. Не должно содержать подчисток, приписок, зачёркнутых слов и других исправлений</w:t>
            </w:r>
            <w:r>
              <w:t>.</w:t>
            </w:r>
          </w:p>
          <w:p w:rsidR="00F57B3D" w:rsidRPr="0098403C" w:rsidRDefault="00F57B3D" w:rsidP="00696C2F">
            <w:pPr>
              <w:jc w:val="both"/>
            </w:pPr>
            <w:r w:rsidRPr="002C6A1F">
              <w:t>5. Не должно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  <w:tc>
          <w:tcPr>
            <w:tcW w:w="1620" w:type="dxa"/>
          </w:tcPr>
          <w:p w:rsidR="00F57B3D" w:rsidRPr="00102387" w:rsidRDefault="00827E93" w:rsidP="00421FC1">
            <w:pPr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F57B3D" w:rsidRPr="00102387" w:rsidRDefault="00F57B3D" w:rsidP="00421FC1">
            <w:pPr>
              <w:jc w:val="center"/>
            </w:pPr>
            <w:r w:rsidRPr="00102387">
              <w:t>-</w:t>
            </w:r>
          </w:p>
        </w:tc>
      </w:tr>
      <w:tr w:rsidR="00D75587" w:rsidRPr="00102387" w:rsidTr="00421FC1">
        <w:trPr>
          <w:trHeight w:val="195"/>
        </w:trPr>
        <w:tc>
          <w:tcPr>
            <w:tcW w:w="503" w:type="dxa"/>
          </w:tcPr>
          <w:p w:rsidR="00D75587" w:rsidRPr="00102387" w:rsidRDefault="00D75587" w:rsidP="00421FC1">
            <w:pPr>
              <w:jc w:val="center"/>
            </w:pPr>
            <w:r>
              <w:t>4.</w:t>
            </w:r>
          </w:p>
        </w:tc>
        <w:tc>
          <w:tcPr>
            <w:tcW w:w="2242" w:type="dxa"/>
          </w:tcPr>
          <w:p w:rsidR="00D75587" w:rsidRPr="00D75587" w:rsidRDefault="00D75587" w:rsidP="00D75587">
            <w:pPr>
              <w:jc w:val="center"/>
              <w:rPr>
                <w:b/>
              </w:rPr>
            </w:pPr>
            <w:r>
              <w:rPr>
                <w:rFonts w:eastAsia="Calibri"/>
              </w:rPr>
              <w:t>Копии учредительных документов</w:t>
            </w:r>
          </w:p>
        </w:tc>
        <w:tc>
          <w:tcPr>
            <w:tcW w:w="2249" w:type="dxa"/>
          </w:tcPr>
          <w:p w:rsidR="00D75587" w:rsidRPr="002C6A1F" w:rsidRDefault="00D75587" w:rsidP="00696C2F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eastAsia="Calibri"/>
              </w:rPr>
              <w:t>К</w:t>
            </w:r>
            <w:r w:rsidRPr="00D75587">
              <w:rPr>
                <w:rFonts w:eastAsia="Calibri"/>
              </w:rPr>
              <w:t>опии учредительных документов</w:t>
            </w:r>
            <w:r>
              <w:rPr>
                <w:rFonts w:eastAsia="Calibri"/>
              </w:rPr>
              <w:t xml:space="preserve"> </w:t>
            </w:r>
            <w:r w:rsidRPr="00D75587">
              <w:rPr>
                <w:rFonts w:eastAsia="Calibri"/>
              </w:rPr>
              <w:lastRenderedPageBreak/>
              <w:t>(оригиналы учредительных документов в случае, если верность копий не удостоверена нотариально)</w:t>
            </w:r>
          </w:p>
        </w:tc>
        <w:tc>
          <w:tcPr>
            <w:tcW w:w="1691" w:type="dxa"/>
          </w:tcPr>
          <w:p w:rsidR="00D75587" w:rsidRPr="00FC37CC" w:rsidRDefault="00D75587" w:rsidP="00696C2F">
            <w:pPr>
              <w:jc w:val="center"/>
            </w:pPr>
            <w:r w:rsidRPr="00FC37CC">
              <w:lastRenderedPageBreak/>
              <w:t xml:space="preserve">Копия (один экземпляр), </w:t>
            </w:r>
            <w:r w:rsidRPr="00FC37CC">
              <w:lastRenderedPageBreak/>
              <w:t>сверка копии с оригиналом и возврат заявителю подлинника, формирование в дело</w:t>
            </w:r>
          </w:p>
        </w:tc>
        <w:tc>
          <w:tcPr>
            <w:tcW w:w="1746" w:type="dxa"/>
          </w:tcPr>
          <w:p w:rsidR="00D75587" w:rsidRDefault="00D75587" w:rsidP="00696C2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нет</w:t>
            </w:r>
          </w:p>
        </w:tc>
        <w:tc>
          <w:tcPr>
            <w:tcW w:w="3319" w:type="dxa"/>
          </w:tcPr>
          <w:p w:rsidR="00DC4C0B" w:rsidRPr="00DC4C0B" w:rsidRDefault="00DC4C0B" w:rsidP="00DC4C0B">
            <w:pPr>
              <w:shd w:val="clear" w:color="auto" w:fill="FFFFFF"/>
              <w:jc w:val="both"/>
              <w:rPr>
                <w:color w:val="222222"/>
              </w:rPr>
            </w:pPr>
            <w:r w:rsidRPr="00DC4C0B">
              <w:rPr>
                <w:color w:val="222222"/>
              </w:rPr>
              <w:t xml:space="preserve">Официальные бумаги, которые определяют статус </w:t>
            </w:r>
            <w:proofErr w:type="spellStart"/>
            <w:r w:rsidRPr="00DC4C0B">
              <w:rPr>
                <w:color w:val="222222"/>
              </w:rPr>
              <w:t>юрлица</w:t>
            </w:r>
            <w:proofErr w:type="spellEnd"/>
            <w:r w:rsidRPr="00DC4C0B">
              <w:rPr>
                <w:color w:val="222222"/>
              </w:rPr>
              <w:t xml:space="preserve"> в </w:t>
            </w:r>
            <w:r w:rsidRPr="00DC4C0B">
              <w:lastRenderedPageBreak/>
              <w:t xml:space="preserve">пределах существующего законодательства. С учетом норм ГК РФ (ст. 52) ООО действует на основании: </w:t>
            </w:r>
            <w:r>
              <w:t>у</w:t>
            </w:r>
            <w:r w:rsidRPr="00DC4C0B">
              <w:t xml:space="preserve">става, </w:t>
            </w:r>
            <w:r>
              <w:t>д</w:t>
            </w:r>
            <w:r w:rsidRPr="00DC4C0B">
              <w:t xml:space="preserve">оговора, </w:t>
            </w:r>
            <w:r>
              <w:t>д</w:t>
            </w:r>
            <w:r w:rsidRPr="00DC4C0B">
              <w:t>вух документов вместе.</w:t>
            </w:r>
          </w:p>
          <w:p w:rsidR="00D75587" w:rsidRPr="002C6A1F" w:rsidRDefault="00D75587" w:rsidP="00696C2F"/>
        </w:tc>
        <w:tc>
          <w:tcPr>
            <w:tcW w:w="1620" w:type="dxa"/>
          </w:tcPr>
          <w:p w:rsidR="00D75587" w:rsidRDefault="00D75587" w:rsidP="00421FC1">
            <w:pPr>
              <w:jc w:val="center"/>
            </w:pPr>
            <w:r>
              <w:lastRenderedPageBreak/>
              <w:t>-</w:t>
            </w:r>
          </w:p>
        </w:tc>
        <w:tc>
          <w:tcPr>
            <w:tcW w:w="1650" w:type="dxa"/>
          </w:tcPr>
          <w:p w:rsidR="00D75587" w:rsidRPr="00102387" w:rsidRDefault="00D75587" w:rsidP="00421FC1">
            <w:pPr>
              <w:jc w:val="center"/>
            </w:pPr>
            <w:r>
              <w:t>-</w:t>
            </w:r>
          </w:p>
        </w:tc>
      </w:tr>
    </w:tbl>
    <w:p w:rsid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5871" w:rsidRDefault="00035871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04D" w:rsidRP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W w:w="150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1890"/>
        <w:gridCol w:w="1864"/>
        <w:gridCol w:w="1825"/>
        <w:gridCol w:w="1637"/>
        <w:gridCol w:w="1456"/>
        <w:gridCol w:w="1864"/>
        <w:gridCol w:w="1603"/>
        <w:gridCol w:w="1417"/>
      </w:tblGrid>
      <w:tr w:rsidR="002B2D56" w:rsidRPr="002B2D56" w:rsidTr="00E96C54">
        <w:trPr>
          <w:jc w:val="center"/>
        </w:trPr>
        <w:tc>
          <w:tcPr>
            <w:tcW w:w="1539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Реквизиты актуальной техн</w:t>
            </w:r>
            <w:r w:rsidR="00DC4C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ологической карты межведомствен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ного взаимодействия</w:t>
            </w:r>
          </w:p>
        </w:tc>
        <w:tc>
          <w:tcPr>
            <w:tcW w:w="1890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64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Перечень и состав сведений, запра</w:t>
            </w:r>
            <w:r w:rsidR="00DC4C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шиваемых в рамках межведомствен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ного информационного взаимодействия</w:t>
            </w:r>
          </w:p>
        </w:tc>
        <w:tc>
          <w:tcPr>
            <w:tcW w:w="1825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637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456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SID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1864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="00DC4C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рок осуществления межведомствен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ного информационного взаимодействия</w:t>
            </w:r>
          </w:p>
        </w:tc>
        <w:tc>
          <w:tcPr>
            <w:tcW w:w="1603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Форма (шаб</w:t>
            </w:r>
            <w:r w:rsidR="00DC4C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лон) межведомствен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ного запроса</w:t>
            </w:r>
          </w:p>
        </w:tc>
        <w:tc>
          <w:tcPr>
            <w:tcW w:w="1417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2B2D56" w:rsidRPr="002B2D56" w:rsidTr="00E96C54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2B2D56" w:rsidRPr="002B2D56" w:rsidTr="00696C2F">
        <w:trPr>
          <w:jc w:val="center"/>
        </w:trPr>
        <w:tc>
          <w:tcPr>
            <w:tcW w:w="15095" w:type="dxa"/>
            <w:gridSpan w:val="9"/>
          </w:tcPr>
          <w:p w:rsidR="002B2D56" w:rsidRPr="00381CFC" w:rsidRDefault="00381CFC" w:rsidP="00381CFC">
            <w:pPr>
              <w:pStyle w:val="a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81CFC">
              <w:rPr>
                <w:b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DC4C0B" w:rsidRPr="002B2D56" w:rsidTr="00E96C54">
        <w:trPr>
          <w:jc w:val="center"/>
        </w:trPr>
        <w:tc>
          <w:tcPr>
            <w:tcW w:w="1539" w:type="dxa"/>
          </w:tcPr>
          <w:p w:rsidR="00DC4C0B" w:rsidRPr="002B2D56" w:rsidRDefault="00DC4C0B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890" w:type="dxa"/>
          </w:tcPr>
          <w:p w:rsidR="00DC4C0B" w:rsidRPr="00DC4C0B" w:rsidRDefault="00DC4C0B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C4C0B">
              <w:rPr>
                <w:rFonts w:ascii="Times New Roman" w:hAnsi="Times New Roman" w:cs="Times New Roman"/>
                <w:sz w:val="20"/>
                <w:szCs w:val="20"/>
              </w:rPr>
              <w:t>ыписка из единого государственного реестра юридических лиц или ее удостоверенная копия</w:t>
            </w:r>
          </w:p>
        </w:tc>
        <w:tc>
          <w:tcPr>
            <w:tcW w:w="1864" w:type="dxa"/>
          </w:tcPr>
          <w:p w:rsidR="00DC4C0B" w:rsidRPr="002B2D56" w:rsidRDefault="00DC4C0B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 в едином реестре юридических лиц</w:t>
            </w:r>
          </w:p>
        </w:tc>
        <w:tc>
          <w:tcPr>
            <w:tcW w:w="1825" w:type="dxa"/>
          </w:tcPr>
          <w:p w:rsidR="00DC4C0B" w:rsidRPr="002B2D56" w:rsidRDefault="00DC4C0B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50F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</w:tcPr>
          <w:p w:rsidR="00DC4C0B" w:rsidRPr="00DC4C0B" w:rsidRDefault="00DC4C0B" w:rsidP="00DC4C0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4C0B">
              <w:rPr>
                <w:rFonts w:ascii="Times New Roman" w:hAnsi="Times New Roman" w:cs="Times New Roman"/>
                <w:sz w:val="20"/>
                <w:szCs w:val="20"/>
              </w:rPr>
              <w:t>Федеральная налоговая служба России</w:t>
            </w:r>
          </w:p>
        </w:tc>
        <w:tc>
          <w:tcPr>
            <w:tcW w:w="1456" w:type="dxa"/>
          </w:tcPr>
          <w:p w:rsidR="00DC4C0B" w:rsidRPr="002B2D56" w:rsidRDefault="00DC4C0B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64" w:type="dxa"/>
            <w:vMerge w:val="restart"/>
          </w:tcPr>
          <w:p w:rsidR="00DC4C0B" w:rsidRPr="002B2D56" w:rsidRDefault="00DC4C0B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4A250F">
              <w:rPr>
                <w:rFonts w:ascii="Times New Roman" w:hAnsi="Times New Roman"/>
                <w:sz w:val="20"/>
                <w:szCs w:val="20"/>
              </w:rPr>
              <w:t>Общий срок осуществления межведомственного информационного взаимодействия – 6 рабочих дней, в том числе: срок направления межведомственного запроса – 1 рабочий день; срок получения ответа на межведомственный запрос – 5 рабочих дней; срок приобщения полученных документов/сведений, к личному делу заявителя – в день поступления ответа на межведомственный запрос</w:t>
            </w:r>
          </w:p>
        </w:tc>
        <w:tc>
          <w:tcPr>
            <w:tcW w:w="1603" w:type="dxa"/>
          </w:tcPr>
          <w:p w:rsidR="00DC4C0B" w:rsidRPr="00E42441" w:rsidRDefault="007A3B1A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24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Форма запроса заполняется на сайте ФНС России </w:t>
            </w:r>
          </w:p>
        </w:tc>
        <w:tc>
          <w:tcPr>
            <w:tcW w:w="1417" w:type="dxa"/>
          </w:tcPr>
          <w:p w:rsidR="00DC4C0B" w:rsidRPr="002B2D56" w:rsidRDefault="00DC4C0B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C4C0B" w:rsidRPr="002B2D56" w:rsidTr="00E96C54">
        <w:trPr>
          <w:jc w:val="center"/>
        </w:trPr>
        <w:tc>
          <w:tcPr>
            <w:tcW w:w="1539" w:type="dxa"/>
          </w:tcPr>
          <w:p w:rsidR="00DC4C0B" w:rsidRPr="002B2D56" w:rsidRDefault="00DC4C0B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</w:tcPr>
          <w:p w:rsidR="00DC4C0B" w:rsidRPr="00DC4C0B" w:rsidRDefault="00DC4C0B" w:rsidP="002B2D5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C0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1864" w:type="dxa"/>
          </w:tcPr>
          <w:p w:rsidR="00DC4C0B" w:rsidRDefault="00DC4C0B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B22892">
              <w:rPr>
                <w:rFonts w:ascii="Times New Roman" w:eastAsia="Calibri" w:hAnsi="Times New Roman" w:cs="Times New Roman"/>
                <w:sz w:val="20"/>
                <w:szCs w:val="20"/>
              </w:rPr>
              <w:t>ведения об основных характеристиках и зарегистрированных правах на объект недвижимости</w:t>
            </w:r>
          </w:p>
        </w:tc>
        <w:tc>
          <w:tcPr>
            <w:tcW w:w="1825" w:type="dxa"/>
          </w:tcPr>
          <w:p w:rsidR="00DC4C0B" w:rsidRPr="004A250F" w:rsidRDefault="00DC4C0B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50F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</w:tcPr>
          <w:p w:rsidR="00DC4C0B" w:rsidRPr="00DC4C0B" w:rsidRDefault="00DC4C0B" w:rsidP="00DC4C0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50F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(территориальный орган)</w:t>
            </w:r>
          </w:p>
        </w:tc>
        <w:tc>
          <w:tcPr>
            <w:tcW w:w="1456" w:type="dxa"/>
          </w:tcPr>
          <w:p w:rsidR="00DC4C0B" w:rsidRDefault="00DC4C0B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64" w:type="dxa"/>
            <w:vMerge/>
          </w:tcPr>
          <w:p w:rsidR="00DC4C0B" w:rsidRPr="004A250F" w:rsidRDefault="00DC4C0B" w:rsidP="002B2D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3" w:type="dxa"/>
          </w:tcPr>
          <w:p w:rsidR="00DC4C0B" w:rsidRPr="00E42441" w:rsidRDefault="007A3B1A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2441">
              <w:rPr>
                <w:rFonts w:ascii="Times New Roman" w:eastAsia="Calibri" w:hAnsi="Times New Roman" w:cs="Times New Roman"/>
                <w:sz w:val="20"/>
                <w:szCs w:val="20"/>
              </w:rPr>
              <w:t>Форма запроса заполняется на сайте Росреестра</w:t>
            </w:r>
          </w:p>
        </w:tc>
        <w:tc>
          <w:tcPr>
            <w:tcW w:w="1417" w:type="dxa"/>
          </w:tcPr>
          <w:p w:rsidR="00DC4C0B" w:rsidRPr="002B2D56" w:rsidRDefault="00DC4C0B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B15BBA" w:rsidRPr="00B15BBA" w:rsidRDefault="00DC3EC2" w:rsidP="0003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Результат услуги</w:t>
      </w:r>
    </w:p>
    <w:p w:rsidR="00B15BBA" w:rsidRPr="00B15BBA" w:rsidRDefault="00B15BBA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2520"/>
        <w:gridCol w:w="2552"/>
        <w:gridCol w:w="2268"/>
        <w:gridCol w:w="1701"/>
        <w:gridCol w:w="1559"/>
        <w:gridCol w:w="2551"/>
        <w:gridCol w:w="709"/>
        <w:gridCol w:w="851"/>
      </w:tblGrid>
      <w:tr w:rsidR="00102387" w:rsidRPr="00102387" w:rsidTr="00DE3409">
        <w:trPr>
          <w:trHeight w:val="160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Документы, являющиеся результатом услуги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документам, являющимся результатом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409" w:rsidRDefault="00B15BBA" w:rsidP="00DE340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результата (положительный/</w:t>
            </w:r>
          </w:p>
          <w:p w:rsidR="00B15BBA" w:rsidRPr="00102387" w:rsidRDefault="00B15BBA" w:rsidP="00DE340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отрицательный)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документов, являющихся результатом 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Образцы документов, являющихся результатом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102387" w:rsidRPr="00102387" w:rsidTr="00DE3409">
        <w:trPr>
          <w:trHeight w:val="946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МФЦ</w:t>
            </w:r>
          </w:p>
        </w:tc>
      </w:tr>
      <w:tr w:rsidR="00102387" w:rsidRPr="00102387" w:rsidTr="00DE3409">
        <w:trPr>
          <w:trHeight w:val="16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7" w:rsidRPr="00102387" w:rsidRDefault="00045637" w:rsidP="0004563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7" w:rsidRPr="00102387" w:rsidRDefault="00045637" w:rsidP="0004563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102387" w:rsidRPr="00102387" w:rsidTr="00DE3409">
        <w:trPr>
          <w:trHeight w:val="209"/>
        </w:trPr>
        <w:tc>
          <w:tcPr>
            <w:tcW w:w="15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BA" w:rsidRPr="00381CFC" w:rsidRDefault="00381CFC" w:rsidP="00381CFC">
            <w:pPr>
              <w:pStyle w:val="a4"/>
              <w:ind w:left="394"/>
              <w:jc w:val="center"/>
              <w:rPr>
                <w:b/>
                <w:bCs/>
                <w:sz w:val="20"/>
                <w:szCs w:val="20"/>
              </w:rPr>
            </w:pPr>
            <w:r w:rsidRPr="00381CFC">
              <w:rPr>
                <w:b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877598" w:rsidRPr="00102387" w:rsidTr="00696C2F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98" w:rsidRPr="00DE3409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3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035871" w:rsidRDefault="00877598" w:rsidP="00035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0358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ведомления о выдаче с приложением оформленного разрешения </w:t>
            </w:r>
            <w:r w:rsidRPr="00035871">
              <w:rPr>
                <w:rFonts w:ascii="Times New Roman" w:hAnsi="Times New Roman" w:cs="Times New Roman"/>
                <w:sz w:val="20"/>
                <w:szCs w:val="20"/>
              </w:rPr>
              <w:t>на право организации розничного рынка, продлении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5871">
              <w:rPr>
                <w:rFonts w:ascii="Times New Roman" w:hAnsi="Times New Roman" w:cs="Times New Roman"/>
                <w:sz w:val="20"/>
                <w:szCs w:val="20"/>
              </w:rPr>
              <w:t>срока его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35871">
              <w:rPr>
                <w:rFonts w:ascii="Times New Roman" w:hAnsi="Times New Roman" w:cs="Times New Roman"/>
                <w:sz w:val="20"/>
                <w:szCs w:val="20"/>
              </w:rPr>
              <w:t>переоформлении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4C4CA6" w:rsidRDefault="00877598" w:rsidP="00DE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Документ подписывается должностным лицом Уполномоче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нного органа, </w:t>
            </w: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либо лицом, его замещающим.</w:t>
            </w:r>
          </w:p>
          <w:p w:rsidR="00877598" w:rsidRPr="004C4CA6" w:rsidRDefault="00877598" w:rsidP="00035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(указы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вается должность, дата, подпись</w:t>
            </w: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6D7474" w:rsidRDefault="00877598" w:rsidP="00DE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474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CE0BB2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CE0BB2" w:rsidRDefault="00877598" w:rsidP="00035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598" w:rsidRPr="004C4CA6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органе, предоставляющем услугу, на бумажном носителе;</w:t>
            </w:r>
          </w:p>
          <w:p w:rsidR="00877598" w:rsidRPr="004C4CA6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МФЦ на бумажном носителе, полученном из органа предоставляющего услугу;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аправление документа, подписанного электронной подписью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на адрес электронной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почты;</w:t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4. Почтовая связь.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5A6392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D07295" w:rsidRDefault="00877598" w:rsidP="00DE340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72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календарных дней</w:t>
            </w:r>
          </w:p>
        </w:tc>
      </w:tr>
      <w:tr w:rsidR="00877598" w:rsidRPr="00102387" w:rsidTr="00696C2F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98" w:rsidRPr="00DE3409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877598" w:rsidRDefault="00877598" w:rsidP="00877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98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Уведомления об отказе в выдаче разрешения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4C4CA6" w:rsidRDefault="00877598" w:rsidP="00877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Документ подписывается должностным лицом Уполномоче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нного органа, </w:t>
            </w: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либо лицом, его замещающим.</w:t>
            </w:r>
          </w:p>
          <w:p w:rsidR="00877598" w:rsidRPr="004C4CA6" w:rsidRDefault="00877598" w:rsidP="00877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(указы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вается должность, дата, подпись</w:t>
            </w: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6D7474" w:rsidRDefault="00877598" w:rsidP="00DE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Default="00877598" w:rsidP="00035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4C4CA6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5A6392" w:rsidRDefault="00877598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98" w:rsidRPr="00D07295" w:rsidRDefault="00877598" w:rsidP="00DE340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72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календарных дней</w:t>
            </w:r>
          </w:p>
        </w:tc>
      </w:tr>
    </w:tbl>
    <w:p w:rsidR="00B05B02" w:rsidRDefault="00B05B02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2F" w:rsidRDefault="00696C2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2DFA" w:rsidRPr="002B2DFA" w:rsidRDefault="002B2DFA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2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 Технологичес</w:t>
      </w:r>
      <w:r w:rsidR="0003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кие процессы предоставления услуги</w:t>
      </w:r>
    </w:p>
    <w:p w:rsidR="002B2DFA" w:rsidRPr="002B2DFA" w:rsidRDefault="002B2DFA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4786" w:type="dxa"/>
        <w:tblLayout w:type="fixed"/>
        <w:tblLook w:val="04A0" w:firstRow="1" w:lastRow="0" w:firstColumn="1" w:lastColumn="0" w:noHBand="0" w:noVBand="1"/>
      </w:tblPr>
      <w:tblGrid>
        <w:gridCol w:w="504"/>
        <w:gridCol w:w="2326"/>
        <w:gridCol w:w="3782"/>
        <w:gridCol w:w="2024"/>
        <w:gridCol w:w="1962"/>
        <w:gridCol w:w="2224"/>
        <w:gridCol w:w="1964"/>
      </w:tblGrid>
      <w:tr w:rsidR="00EC3884" w:rsidRPr="00102387" w:rsidTr="007A3B1A">
        <w:tc>
          <w:tcPr>
            <w:tcW w:w="504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№ п/п</w:t>
            </w:r>
          </w:p>
        </w:tc>
        <w:tc>
          <w:tcPr>
            <w:tcW w:w="2326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Наименование процедуры процесса</w:t>
            </w:r>
          </w:p>
        </w:tc>
        <w:tc>
          <w:tcPr>
            <w:tcW w:w="3782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Особенности исполнения процедуры процесса</w:t>
            </w:r>
          </w:p>
        </w:tc>
        <w:tc>
          <w:tcPr>
            <w:tcW w:w="2024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Сроки исполнения процедуры (процесса)</w:t>
            </w:r>
          </w:p>
        </w:tc>
        <w:tc>
          <w:tcPr>
            <w:tcW w:w="1962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Исполнитель процедуры процесса</w:t>
            </w:r>
          </w:p>
        </w:tc>
        <w:tc>
          <w:tcPr>
            <w:tcW w:w="2224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64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EC3884" w:rsidRPr="00102387" w:rsidTr="007A3B1A">
        <w:tc>
          <w:tcPr>
            <w:tcW w:w="504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1</w:t>
            </w:r>
          </w:p>
        </w:tc>
        <w:tc>
          <w:tcPr>
            <w:tcW w:w="2326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2</w:t>
            </w:r>
          </w:p>
        </w:tc>
        <w:tc>
          <w:tcPr>
            <w:tcW w:w="3782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3</w:t>
            </w:r>
          </w:p>
        </w:tc>
        <w:tc>
          <w:tcPr>
            <w:tcW w:w="2024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4</w:t>
            </w:r>
          </w:p>
        </w:tc>
        <w:tc>
          <w:tcPr>
            <w:tcW w:w="1962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5</w:t>
            </w:r>
          </w:p>
        </w:tc>
        <w:tc>
          <w:tcPr>
            <w:tcW w:w="2224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6</w:t>
            </w:r>
          </w:p>
        </w:tc>
        <w:tc>
          <w:tcPr>
            <w:tcW w:w="1964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7</w:t>
            </w:r>
          </w:p>
        </w:tc>
      </w:tr>
      <w:tr w:rsidR="00102387" w:rsidRPr="00102387" w:rsidTr="007A3B1A">
        <w:tc>
          <w:tcPr>
            <w:tcW w:w="14786" w:type="dxa"/>
            <w:gridSpan w:val="7"/>
          </w:tcPr>
          <w:p w:rsidR="002B2DFA" w:rsidRPr="00102387" w:rsidRDefault="00827E93" w:rsidP="00D91150">
            <w:pPr>
              <w:pStyle w:val="a4"/>
              <w:jc w:val="center"/>
              <w:rPr>
                <w:sz w:val="22"/>
                <w:szCs w:val="22"/>
              </w:rPr>
            </w:pPr>
            <w:r w:rsidRPr="00381CFC">
              <w:rPr>
                <w:b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F57B3D" w:rsidRPr="001B5448" w:rsidTr="007A3B1A">
        <w:trPr>
          <w:trHeight w:val="137"/>
        </w:trPr>
        <w:tc>
          <w:tcPr>
            <w:tcW w:w="504" w:type="dxa"/>
            <w:vMerge w:val="restart"/>
          </w:tcPr>
          <w:p w:rsidR="00F57B3D" w:rsidRPr="001B5448" w:rsidRDefault="00F57B3D" w:rsidP="001F3B95">
            <w:pPr>
              <w:jc w:val="both"/>
            </w:pPr>
            <w:r w:rsidRPr="001B5448">
              <w:t>1</w:t>
            </w:r>
          </w:p>
        </w:tc>
        <w:tc>
          <w:tcPr>
            <w:tcW w:w="2326" w:type="dxa"/>
            <w:vMerge w:val="restart"/>
          </w:tcPr>
          <w:p w:rsidR="00F57B3D" w:rsidRPr="00877598" w:rsidRDefault="00877598" w:rsidP="001F3B95">
            <w:pPr>
              <w:jc w:val="both"/>
            </w:pPr>
            <w:r w:rsidRPr="00877598">
              <w:rPr>
                <w:rFonts w:eastAsia="Calibri"/>
              </w:rPr>
              <w:t xml:space="preserve">Приём и регистрация заявления о </w:t>
            </w:r>
            <w:r w:rsidRPr="00877598">
              <w:rPr>
                <w:rFonts w:eastAsia="Calibri"/>
              </w:rPr>
              <w:lastRenderedPageBreak/>
              <w:t>предоставлении муниципальной услуги</w:t>
            </w:r>
          </w:p>
        </w:tc>
        <w:tc>
          <w:tcPr>
            <w:tcW w:w="3782" w:type="dxa"/>
          </w:tcPr>
          <w:p w:rsidR="00F57B3D" w:rsidRPr="00877598" w:rsidRDefault="00F57B3D" w:rsidP="00696C2F">
            <w:pPr>
              <w:rPr>
                <w:color w:val="000000" w:themeColor="text1"/>
              </w:rPr>
            </w:pPr>
            <w:r w:rsidRPr="00877598">
              <w:lastRenderedPageBreak/>
              <w:t xml:space="preserve">1. </w:t>
            </w:r>
            <w:r w:rsidR="00D07295" w:rsidRPr="00877598">
              <w:t xml:space="preserve">При личном обращении </w:t>
            </w:r>
            <w:r w:rsidR="00877598" w:rsidRPr="00877598">
              <w:rPr>
                <w:rFonts w:eastAsia="Calibri"/>
              </w:rPr>
              <w:t xml:space="preserve">специалист </w:t>
            </w:r>
            <w:r w:rsidR="00696C2F">
              <w:rPr>
                <w:rFonts w:eastAsia="Calibri"/>
              </w:rPr>
              <w:t>уполномоченного органа</w:t>
            </w:r>
            <w:r w:rsidR="00877598" w:rsidRPr="00877598">
              <w:rPr>
                <w:rFonts w:eastAsia="Calibri"/>
              </w:rPr>
              <w:t xml:space="preserve"> проводит проверку правильности заполнения </w:t>
            </w:r>
            <w:r w:rsidR="00877598" w:rsidRPr="00877598">
              <w:rPr>
                <w:rFonts w:eastAsia="Calibri"/>
              </w:rPr>
              <w:lastRenderedPageBreak/>
              <w:t>заявления и наличия прилагаемых к нему документов, вручает (направляет) заявителю уведомление о приеме заявления к рассмотрению, и в тот же день, направляет на регистрацию ответственному специалисту, который направляет зарегистрированное заявление на визирование главе поселения Нижнесортымский</w:t>
            </w:r>
          </w:p>
          <w:p w:rsidR="00F57B3D" w:rsidRPr="007A3B1A" w:rsidRDefault="00F57B3D" w:rsidP="007A3B1A">
            <w:pPr>
              <w:jc w:val="both"/>
              <w:rPr>
                <w:sz w:val="28"/>
                <w:szCs w:val="28"/>
              </w:rPr>
            </w:pPr>
            <w:r w:rsidRPr="00B86FD3">
              <w:t>2</w:t>
            </w:r>
            <w:r w:rsidR="00D07295">
              <w:t xml:space="preserve">. </w:t>
            </w:r>
            <w:r w:rsidRPr="00D07295">
              <w:t xml:space="preserve">При поступлении заявления в Уполномоченный орган </w:t>
            </w:r>
            <w:r w:rsidRPr="00877598">
              <w:t xml:space="preserve">посредством почтовой связи </w:t>
            </w:r>
            <w:r w:rsidR="00877598" w:rsidRPr="00877598">
              <w:t>ответственный специалист вскрывает конверт, регистрирует заявление и направляет зарегистрированное заявление на визирование главе поселения.</w:t>
            </w:r>
          </w:p>
        </w:tc>
        <w:tc>
          <w:tcPr>
            <w:tcW w:w="2024" w:type="dxa"/>
          </w:tcPr>
          <w:p w:rsidR="00F57B3D" w:rsidRDefault="00877598" w:rsidP="00E4244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 рабочий день</w:t>
            </w: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Default="00F57B3D" w:rsidP="00E42441">
            <w:pPr>
              <w:jc w:val="center"/>
              <w:rPr>
                <w:color w:val="000000" w:themeColor="text1"/>
              </w:rPr>
            </w:pPr>
          </w:p>
          <w:p w:rsidR="00F57B3D" w:rsidRPr="00E83E49" w:rsidRDefault="00877598" w:rsidP="00E4244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D07295">
              <w:rPr>
                <w:color w:val="000000" w:themeColor="text1"/>
              </w:rPr>
              <w:t xml:space="preserve"> рабочи</w:t>
            </w:r>
            <w:r>
              <w:rPr>
                <w:color w:val="000000" w:themeColor="text1"/>
              </w:rPr>
              <w:t>й де</w:t>
            </w:r>
            <w:r w:rsidR="00D07295"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ь</w:t>
            </w:r>
          </w:p>
        </w:tc>
        <w:tc>
          <w:tcPr>
            <w:tcW w:w="1962" w:type="dxa"/>
          </w:tcPr>
          <w:p w:rsidR="00F57B3D" w:rsidRPr="00756BAE" w:rsidRDefault="00696C2F" w:rsidP="00696C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Специалист уполномоченного органа</w:t>
            </w:r>
          </w:p>
        </w:tc>
        <w:tc>
          <w:tcPr>
            <w:tcW w:w="2224" w:type="dxa"/>
          </w:tcPr>
          <w:p w:rsidR="00F57B3D" w:rsidRPr="00FE7674" w:rsidRDefault="007A3B1A" w:rsidP="00A13387">
            <w:pPr>
              <w:jc w:val="center"/>
              <w:rPr>
                <w:color w:val="000000" w:themeColor="text1"/>
              </w:rPr>
            </w:pPr>
            <w:r>
              <w:t>Н</w:t>
            </w:r>
            <w:r w:rsidRPr="00446ABE">
              <w:t>аличие</w:t>
            </w:r>
            <w:r>
              <w:t xml:space="preserve"> бланка заявления,</w:t>
            </w:r>
            <w:r w:rsidRPr="00446ABE">
              <w:t xml:space="preserve"> а также наличие необходимого </w:t>
            </w:r>
            <w:r w:rsidRPr="00446ABE">
              <w:lastRenderedPageBreak/>
              <w:t>оборудования:</w:t>
            </w:r>
            <w:r>
              <w:t xml:space="preserve"> принтера, сканера, МФУ</w:t>
            </w:r>
          </w:p>
        </w:tc>
        <w:tc>
          <w:tcPr>
            <w:tcW w:w="1964" w:type="dxa"/>
          </w:tcPr>
          <w:p w:rsidR="00F57B3D" w:rsidRPr="00FE7674" w:rsidRDefault="007A1F1E" w:rsidP="00696C2F">
            <w:pPr>
              <w:jc w:val="center"/>
              <w:rPr>
                <w:color w:val="000000" w:themeColor="text1"/>
              </w:rPr>
            </w:pPr>
            <w:hyperlink r:id="rId12" w:history="1">
              <w:r w:rsidR="007A3B1A" w:rsidRPr="007A3B1A">
                <w:rPr>
                  <w:rStyle w:val="ac"/>
                </w:rPr>
                <w:t>Бланк заявления</w:t>
              </w:r>
            </w:hyperlink>
          </w:p>
        </w:tc>
      </w:tr>
      <w:tr w:rsidR="00F57B3D" w:rsidRPr="001B5448" w:rsidTr="007A3B1A">
        <w:trPr>
          <w:trHeight w:val="88"/>
        </w:trPr>
        <w:tc>
          <w:tcPr>
            <w:tcW w:w="504" w:type="dxa"/>
            <w:vMerge/>
          </w:tcPr>
          <w:p w:rsidR="00F57B3D" w:rsidRPr="001B5448" w:rsidRDefault="00F57B3D" w:rsidP="001F3B95">
            <w:pPr>
              <w:jc w:val="both"/>
            </w:pPr>
          </w:p>
        </w:tc>
        <w:tc>
          <w:tcPr>
            <w:tcW w:w="2326" w:type="dxa"/>
            <w:vMerge/>
          </w:tcPr>
          <w:p w:rsidR="00F57B3D" w:rsidRPr="001B5448" w:rsidRDefault="00F57B3D" w:rsidP="001F3B95">
            <w:pPr>
              <w:jc w:val="both"/>
            </w:pPr>
          </w:p>
        </w:tc>
        <w:tc>
          <w:tcPr>
            <w:tcW w:w="3782" w:type="dxa"/>
          </w:tcPr>
          <w:p w:rsidR="00877598" w:rsidRPr="00877598" w:rsidRDefault="00877598" w:rsidP="00877598">
            <w:pPr>
              <w:widowControl w:val="0"/>
              <w:autoSpaceDE w:val="0"/>
              <w:autoSpaceDN w:val="0"/>
              <w:adjustRightInd w:val="0"/>
              <w:jc w:val="both"/>
            </w:pPr>
            <w:r w:rsidRPr="00877598">
              <w:t>Специалист МФЦ принимает от заявителя документы, оформляет расписку в 3-х экземплярах о приеме документов от заявителя.</w:t>
            </w:r>
          </w:p>
          <w:p w:rsidR="00877598" w:rsidRPr="00877598" w:rsidRDefault="00877598" w:rsidP="00877598">
            <w:pPr>
              <w:widowControl w:val="0"/>
              <w:autoSpaceDE w:val="0"/>
              <w:autoSpaceDN w:val="0"/>
              <w:adjustRightInd w:val="0"/>
              <w:jc w:val="both"/>
            </w:pPr>
            <w:r w:rsidRPr="00877598">
              <w:t>При поступлении заявления в электронной форме специалист МФЦ распечатывает соответствующее заявление и прилагаемые к нему документы, направляет заявителю подтверждение о получении заявления и прилагаемых к нему документов.</w:t>
            </w:r>
          </w:p>
          <w:p w:rsidR="00F57B3D" w:rsidRPr="00877598" w:rsidRDefault="00877598" w:rsidP="00877598">
            <w:pPr>
              <w:widowControl w:val="0"/>
              <w:autoSpaceDE w:val="0"/>
              <w:autoSpaceDN w:val="0"/>
              <w:adjustRightInd w:val="0"/>
              <w:jc w:val="both"/>
            </w:pPr>
            <w:r w:rsidRPr="00877598">
              <w:t>При поступлении заявления по почте, специалист МФЦ вскрывает конверт, проверяет заявление и прилагаемые к нему докуме</w:t>
            </w:r>
            <w:r>
              <w:t>нты на соответствие требованиям</w:t>
            </w:r>
          </w:p>
        </w:tc>
        <w:tc>
          <w:tcPr>
            <w:tcW w:w="2024" w:type="dxa"/>
          </w:tcPr>
          <w:p w:rsidR="00F57B3D" w:rsidRPr="004F48FF" w:rsidRDefault="00FE7674" w:rsidP="00E42441">
            <w:pPr>
              <w:jc w:val="center"/>
            </w:pPr>
            <w:r>
              <w:t>1 день</w:t>
            </w:r>
          </w:p>
        </w:tc>
        <w:tc>
          <w:tcPr>
            <w:tcW w:w="1962" w:type="dxa"/>
          </w:tcPr>
          <w:p w:rsidR="00F57B3D" w:rsidRDefault="00F57B3D" w:rsidP="00696C2F">
            <w:pPr>
              <w:jc w:val="both"/>
            </w:pPr>
            <w:r w:rsidRPr="001906FF">
              <w:rPr>
                <w:color w:val="000000" w:themeColor="text1"/>
              </w:rPr>
              <w:t>Сотрудник МФЦ</w:t>
            </w:r>
          </w:p>
        </w:tc>
        <w:tc>
          <w:tcPr>
            <w:tcW w:w="2224" w:type="dxa"/>
          </w:tcPr>
          <w:p w:rsidR="00F57B3D" w:rsidRPr="00FE7674" w:rsidRDefault="007A3B1A" w:rsidP="00A13387">
            <w:pPr>
              <w:jc w:val="center"/>
            </w:pPr>
            <w:r>
              <w:t>Н</w:t>
            </w:r>
            <w:r w:rsidRPr="00446ABE">
              <w:t>аличие</w:t>
            </w:r>
            <w:r>
              <w:t xml:space="preserve"> бланка заявления,</w:t>
            </w:r>
            <w:r w:rsidRPr="00446ABE">
              <w:t xml:space="preserve"> а также наличие необходимого оборудования:</w:t>
            </w:r>
            <w:r>
              <w:t xml:space="preserve"> принтера, сканера, МФУ</w:t>
            </w:r>
          </w:p>
        </w:tc>
        <w:tc>
          <w:tcPr>
            <w:tcW w:w="1964" w:type="dxa"/>
          </w:tcPr>
          <w:p w:rsidR="00F57B3D" w:rsidRPr="00FE7674" w:rsidRDefault="007A1F1E" w:rsidP="00FE7674">
            <w:pPr>
              <w:jc w:val="center"/>
              <w:rPr>
                <w:color w:val="000000" w:themeColor="text1"/>
              </w:rPr>
            </w:pPr>
            <w:hyperlink r:id="rId13" w:history="1">
              <w:r w:rsidR="00A13387" w:rsidRPr="007A3B1A">
                <w:rPr>
                  <w:rStyle w:val="ac"/>
                </w:rPr>
                <w:t>Бланк заявления</w:t>
              </w:r>
            </w:hyperlink>
          </w:p>
        </w:tc>
      </w:tr>
      <w:tr w:rsidR="00877598" w:rsidRPr="001B5448" w:rsidTr="007A3B1A">
        <w:trPr>
          <w:trHeight w:val="88"/>
        </w:trPr>
        <w:tc>
          <w:tcPr>
            <w:tcW w:w="504" w:type="dxa"/>
          </w:tcPr>
          <w:p w:rsidR="00877598" w:rsidRPr="001B5448" w:rsidRDefault="00877598" w:rsidP="001F3B95">
            <w:pPr>
              <w:jc w:val="both"/>
            </w:pPr>
            <w:r>
              <w:t>2</w:t>
            </w:r>
          </w:p>
        </w:tc>
        <w:tc>
          <w:tcPr>
            <w:tcW w:w="2326" w:type="dxa"/>
          </w:tcPr>
          <w:p w:rsidR="00877598" w:rsidRPr="00877598" w:rsidRDefault="00877598" w:rsidP="001F3B95">
            <w:pPr>
              <w:jc w:val="both"/>
            </w:pPr>
            <w:r w:rsidRPr="00877598">
              <w:rPr>
                <w:rFonts w:eastAsia="Calibri"/>
              </w:rPr>
              <w:t xml:space="preserve">Рассмотрение заявления и прилагаемых к нему документов Службой, формирование и направление Службой межведомственных запросов о предоставлении документов и информации, необходимых для </w:t>
            </w:r>
            <w:r w:rsidRPr="00877598">
              <w:rPr>
                <w:rFonts w:eastAsia="Calibri"/>
              </w:rPr>
              <w:lastRenderedPageBreak/>
              <w:t>предоставления муниципальной услуги, в рамках межведомственного информационного взаимодействия в органы (организации), участвующие в предоставлении муниципальной услуги</w:t>
            </w:r>
          </w:p>
        </w:tc>
        <w:tc>
          <w:tcPr>
            <w:tcW w:w="3782" w:type="dxa"/>
          </w:tcPr>
          <w:p w:rsidR="00696C2F" w:rsidRPr="00696C2F" w:rsidRDefault="00696C2F" w:rsidP="00696C2F">
            <w:pPr>
              <w:jc w:val="both"/>
            </w:pPr>
            <w:r w:rsidRPr="00696C2F">
              <w:lastRenderedPageBreak/>
              <w:t xml:space="preserve">Специалист </w:t>
            </w:r>
            <w:r>
              <w:t>уполномоченного органа</w:t>
            </w:r>
            <w:r w:rsidRPr="00696C2F">
              <w:t xml:space="preserve"> в течение 3 рабочих дней со дня поступления заявления:</w:t>
            </w:r>
          </w:p>
          <w:p w:rsidR="00696C2F" w:rsidRPr="00696C2F" w:rsidRDefault="00696C2F" w:rsidP="00696C2F">
            <w:pPr>
              <w:jc w:val="both"/>
            </w:pPr>
            <w:r w:rsidRPr="00696C2F">
              <w:t>1) проводит проверку представленных доку</w:t>
            </w:r>
            <w:r>
              <w:t>ментов на соответствие перечню</w:t>
            </w:r>
          </w:p>
          <w:p w:rsidR="00696C2F" w:rsidRPr="00696C2F" w:rsidRDefault="00696C2F" w:rsidP="00696C2F">
            <w:pPr>
              <w:jc w:val="both"/>
            </w:pPr>
            <w:r w:rsidRPr="00696C2F">
              <w:t>2) проводит проверку представленных документов на наличие или отсутствие оснований для отказа в предо</w:t>
            </w:r>
            <w:r>
              <w:t>ставлении муниципальной услуги</w:t>
            </w:r>
          </w:p>
          <w:p w:rsidR="00877598" w:rsidRPr="00FE7674" w:rsidRDefault="00696C2F" w:rsidP="00696C2F">
            <w:pPr>
              <w:jc w:val="both"/>
            </w:pPr>
            <w:r w:rsidRPr="00696C2F">
              <w:t xml:space="preserve">3) формирует и направляет межведомственные запросы в органы </w:t>
            </w:r>
            <w:r w:rsidRPr="00696C2F">
              <w:lastRenderedPageBreak/>
              <w:t>(организации), участвующие в предоставлении муниципальных услуг, в случае отсутствия документов, которые заявитель вправе предоставить по собственной инициативе</w:t>
            </w:r>
          </w:p>
        </w:tc>
        <w:tc>
          <w:tcPr>
            <w:tcW w:w="2024" w:type="dxa"/>
          </w:tcPr>
          <w:p w:rsidR="00877598" w:rsidRDefault="00696C2F" w:rsidP="00E42441">
            <w:pPr>
              <w:jc w:val="center"/>
            </w:pPr>
            <w:r>
              <w:lastRenderedPageBreak/>
              <w:t>8 дней</w:t>
            </w:r>
          </w:p>
        </w:tc>
        <w:tc>
          <w:tcPr>
            <w:tcW w:w="1962" w:type="dxa"/>
          </w:tcPr>
          <w:p w:rsidR="00877598" w:rsidRPr="001906FF" w:rsidRDefault="00696C2F" w:rsidP="00696C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 уполномоченного органа</w:t>
            </w:r>
          </w:p>
        </w:tc>
        <w:tc>
          <w:tcPr>
            <w:tcW w:w="2224" w:type="dxa"/>
          </w:tcPr>
          <w:p w:rsidR="00877598" w:rsidRPr="00FE7674" w:rsidRDefault="007A3B1A" w:rsidP="00FE7674">
            <w:pPr>
              <w:jc w:val="center"/>
              <w:rPr>
                <w:color w:val="000000" w:themeColor="text1"/>
              </w:rPr>
            </w:pPr>
            <w:r>
              <w:t>Н</w:t>
            </w:r>
            <w:r w:rsidRPr="00446ABE">
              <w:t>аличие доступа к автоматизированным системам, сервисам, защищённым каналам связи, а также наличие необходимого оборудования: принтера, сканера, МФУ, клю</w:t>
            </w:r>
            <w:r>
              <w:t>ча электронной подписи</w:t>
            </w:r>
          </w:p>
        </w:tc>
        <w:tc>
          <w:tcPr>
            <w:tcW w:w="1964" w:type="dxa"/>
          </w:tcPr>
          <w:p w:rsidR="00877598" w:rsidRPr="00FE7674" w:rsidRDefault="007A3B1A" w:rsidP="00FE7674">
            <w:pPr>
              <w:jc w:val="center"/>
            </w:pPr>
            <w:r>
              <w:t>нет</w:t>
            </w:r>
          </w:p>
        </w:tc>
      </w:tr>
      <w:tr w:rsidR="00354557" w:rsidRPr="00102387" w:rsidTr="007A3B1A">
        <w:tc>
          <w:tcPr>
            <w:tcW w:w="504" w:type="dxa"/>
          </w:tcPr>
          <w:p w:rsidR="00354557" w:rsidRPr="00102387" w:rsidRDefault="00877598" w:rsidP="00F10DEE">
            <w:pPr>
              <w:jc w:val="both"/>
            </w:pPr>
            <w:r>
              <w:t>3</w:t>
            </w:r>
          </w:p>
        </w:tc>
        <w:tc>
          <w:tcPr>
            <w:tcW w:w="2326" w:type="dxa"/>
          </w:tcPr>
          <w:p w:rsidR="00354557" w:rsidRPr="00FE7674" w:rsidRDefault="00FE7674" w:rsidP="00F10DEE">
            <w:pPr>
              <w:jc w:val="both"/>
            </w:pPr>
            <w:r w:rsidRPr="00FE7674">
              <w:rPr>
                <w:rFonts w:eastAsia="Calibri"/>
              </w:rPr>
              <w:t>Подготовка документов, являющихся результатом предоставления муниципальной услуги</w:t>
            </w:r>
          </w:p>
        </w:tc>
        <w:tc>
          <w:tcPr>
            <w:tcW w:w="3782" w:type="dxa"/>
          </w:tcPr>
          <w:p w:rsidR="00696C2F" w:rsidRPr="00496513" w:rsidRDefault="00696C2F" w:rsidP="00696C2F">
            <w:pPr>
              <w:autoSpaceDE w:val="0"/>
              <w:autoSpaceDN w:val="0"/>
              <w:adjustRightInd w:val="0"/>
              <w:jc w:val="both"/>
            </w:pPr>
            <w:r>
              <w:t>Специалист</w:t>
            </w:r>
            <w:r>
              <w:rPr>
                <w:color w:val="000000" w:themeColor="text1"/>
              </w:rPr>
              <w:t xml:space="preserve"> уполномоченного органа:</w:t>
            </w:r>
          </w:p>
          <w:p w:rsidR="00696C2F" w:rsidRPr="00496513" w:rsidRDefault="00696C2F" w:rsidP="00696C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96513">
              <w:t xml:space="preserve">- проводит проверку представленных документов и полученной информации (документов) в рамках межведомственного информационного взаимодействия в течение </w:t>
            </w:r>
            <w:r>
              <w:t xml:space="preserve">1 рабочего дня </w:t>
            </w:r>
            <w:r w:rsidRPr="00496513">
              <w:t>с момента получения такой информации</w:t>
            </w:r>
            <w:r w:rsidRPr="00496513">
              <w:rPr>
                <w:bCs/>
              </w:rPr>
              <w:t>;</w:t>
            </w:r>
          </w:p>
          <w:p w:rsidR="00696C2F" w:rsidRPr="00D83D3E" w:rsidRDefault="00696C2F" w:rsidP="00696C2F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- </w:t>
            </w:r>
            <w:r w:rsidRPr="00496513">
              <w:t xml:space="preserve">готовит постановление </w:t>
            </w:r>
            <w:r>
              <w:t xml:space="preserve">администрации сельского поселения Нижнесортымский о выдаче разрешения на право организации розничного рынка или постановление об отказе в выдаче разрешения на право организации розничного рынка, обеспечивает его согласование. Согласованное постановление передает ответственному специалисту для его </w:t>
            </w:r>
            <w:r w:rsidRPr="00DD3652">
              <w:t>подписани</w:t>
            </w:r>
            <w:r>
              <w:t xml:space="preserve">я </w:t>
            </w:r>
            <w:r w:rsidRPr="00496513">
              <w:t>и регистраци</w:t>
            </w:r>
            <w:r>
              <w:t>и</w:t>
            </w:r>
            <w:r w:rsidRPr="00D83D3E">
              <w:t>;</w:t>
            </w:r>
          </w:p>
          <w:p w:rsidR="00696C2F" w:rsidRDefault="00696C2F" w:rsidP="00696C2F">
            <w:pPr>
              <w:autoSpaceDE w:val="0"/>
              <w:autoSpaceDN w:val="0"/>
              <w:adjustRightInd w:val="0"/>
              <w:jc w:val="both"/>
            </w:pPr>
            <w:r w:rsidRPr="00D83D3E">
              <w:t>-</w:t>
            </w:r>
            <w:r>
              <w:t xml:space="preserve"> </w:t>
            </w:r>
            <w:r w:rsidRPr="00D83D3E">
              <w:t>готовит</w:t>
            </w:r>
            <w:r>
              <w:t xml:space="preserve"> уведомление о выдаче разрешения, либо уведомление об отказе в выдаче разрешения</w:t>
            </w:r>
            <w:r w:rsidRPr="00D83D3E">
              <w:t>,</w:t>
            </w:r>
            <w:r>
              <w:t xml:space="preserve"> по форме, утверждённой </w:t>
            </w:r>
            <w:r w:rsidRPr="00D83D3E">
              <w:t xml:space="preserve">постановлением </w:t>
            </w:r>
            <w:r>
              <w:t>ХМАО</w:t>
            </w:r>
            <w:r w:rsidRPr="00D83D3E">
              <w:t>- Югры от 24.05.2007 № 129-п</w:t>
            </w:r>
            <w:r>
              <w:t xml:space="preserve">, </w:t>
            </w:r>
            <w:r w:rsidRPr="00D83D3E">
              <w:t xml:space="preserve">обеспечивает </w:t>
            </w:r>
            <w:r>
              <w:t>его</w:t>
            </w:r>
            <w:r w:rsidRPr="00D83D3E">
              <w:t xml:space="preserve"> подпи</w:t>
            </w:r>
            <w:r>
              <w:t>сание и</w:t>
            </w:r>
            <w:r w:rsidRPr="00D83D3E">
              <w:t xml:space="preserve"> регистрацию</w:t>
            </w:r>
            <w:r>
              <w:t>;</w:t>
            </w:r>
          </w:p>
          <w:p w:rsidR="00354557" w:rsidRPr="00FE7674" w:rsidRDefault="00696C2F" w:rsidP="00696C2F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D83D3E">
              <w:t>готовит</w:t>
            </w:r>
            <w:r>
              <w:t xml:space="preserve"> разрешение</w:t>
            </w:r>
            <w:r w:rsidRPr="00D83D3E">
              <w:t xml:space="preserve">, </w:t>
            </w:r>
            <w:r>
              <w:t xml:space="preserve">по форме, утверждённой </w:t>
            </w:r>
            <w:r w:rsidRPr="00D83D3E">
              <w:t xml:space="preserve">постановлением </w:t>
            </w:r>
            <w:r>
              <w:t>ХМАО</w:t>
            </w:r>
            <w:r w:rsidRPr="00D83D3E">
              <w:t>- Югры от 24.05.2007 № 129-п</w:t>
            </w:r>
            <w:r>
              <w:t>,</w:t>
            </w:r>
            <w:r w:rsidRPr="00D83D3E">
              <w:t xml:space="preserve"> </w:t>
            </w:r>
            <w:r>
              <w:t>обеспечивает его подписание и</w:t>
            </w:r>
            <w:r w:rsidRPr="00D83D3E">
              <w:t xml:space="preserve"> регистрацию.</w:t>
            </w:r>
          </w:p>
        </w:tc>
        <w:tc>
          <w:tcPr>
            <w:tcW w:w="2024" w:type="dxa"/>
          </w:tcPr>
          <w:p w:rsidR="00354557" w:rsidRPr="00DC4D69" w:rsidRDefault="00696C2F" w:rsidP="00E4244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</w:t>
            </w:r>
            <w:r w:rsidR="00FE7674">
              <w:rPr>
                <w:color w:val="000000" w:themeColor="text1"/>
              </w:rPr>
              <w:t>дн</w:t>
            </w:r>
            <w:r>
              <w:rPr>
                <w:color w:val="000000" w:themeColor="text1"/>
              </w:rPr>
              <w:t>я</w:t>
            </w:r>
          </w:p>
        </w:tc>
        <w:tc>
          <w:tcPr>
            <w:tcW w:w="1962" w:type="dxa"/>
          </w:tcPr>
          <w:p w:rsidR="00354557" w:rsidRPr="00FE7674" w:rsidRDefault="00696C2F" w:rsidP="00696C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Специалисты уполномоченного органа</w:t>
            </w:r>
          </w:p>
        </w:tc>
        <w:tc>
          <w:tcPr>
            <w:tcW w:w="2224" w:type="dxa"/>
          </w:tcPr>
          <w:p w:rsidR="00354557" w:rsidRPr="00C71C8D" w:rsidRDefault="007A3B1A" w:rsidP="007A3B1A">
            <w:pPr>
              <w:jc w:val="center"/>
              <w:rPr>
                <w:i/>
              </w:rPr>
            </w:pPr>
            <w:r>
              <w:t>Н</w:t>
            </w:r>
            <w:r w:rsidRPr="00446ABE">
              <w:t>аличие доступа к автоматизированным системам, сервисам, защищённым каналам связи, а также наличие необходимого оборудования: принтера, сканера, МФУ</w:t>
            </w:r>
          </w:p>
        </w:tc>
        <w:tc>
          <w:tcPr>
            <w:tcW w:w="1964" w:type="dxa"/>
          </w:tcPr>
          <w:p w:rsidR="00354557" w:rsidRPr="00102387" w:rsidRDefault="006E320D" w:rsidP="00F10DEE">
            <w:pPr>
              <w:jc w:val="center"/>
            </w:pPr>
            <w:r>
              <w:t>нет</w:t>
            </w:r>
          </w:p>
        </w:tc>
      </w:tr>
      <w:tr w:rsidR="00354557" w:rsidRPr="00102387" w:rsidTr="007A3B1A">
        <w:trPr>
          <w:trHeight w:val="2204"/>
        </w:trPr>
        <w:tc>
          <w:tcPr>
            <w:tcW w:w="504" w:type="dxa"/>
            <w:vMerge w:val="restart"/>
          </w:tcPr>
          <w:p w:rsidR="00354557" w:rsidRPr="00102387" w:rsidRDefault="00877598" w:rsidP="00F10DEE">
            <w:pPr>
              <w:jc w:val="both"/>
            </w:pPr>
            <w:r>
              <w:lastRenderedPageBreak/>
              <w:t>4</w:t>
            </w:r>
          </w:p>
        </w:tc>
        <w:tc>
          <w:tcPr>
            <w:tcW w:w="2326" w:type="dxa"/>
            <w:vMerge w:val="restart"/>
          </w:tcPr>
          <w:p w:rsidR="00354557" w:rsidRPr="00FE7674" w:rsidRDefault="00FE7674" w:rsidP="00354557">
            <w:r w:rsidRPr="00FE7674">
              <w:rPr>
                <w:rFonts w:eastAsia="Calibri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3782" w:type="dxa"/>
          </w:tcPr>
          <w:p w:rsidR="00696C2F" w:rsidRPr="00696C2F" w:rsidRDefault="00696C2F" w:rsidP="00696C2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96C2F">
              <w:rPr>
                <w:rFonts w:eastAsia="Calibri"/>
              </w:rPr>
              <w:t xml:space="preserve">Специалист </w:t>
            </w:r>
            <w:r>
              <w:rPr>
                <w:color w:val="000000" w:themeColor="text1"/>
              </w:rPr>
              <w:t>уполномоченного органа</w:t>
            </w:r>
            <w:r w:rsidRPr="00696C2F">
              <w:rPr>
                <w:rFonts w:eastAsia="Calibri"/>
              </w:rPr>
              <w:t xml:space="preserve"> выдаёт </w:t>
            </w:r>
            <w:r w:rsidRPr="00696C2F">
              <w:t>зарегистрированное уведомление</w:t>
            </w:r>
            <w:r w:rsidRPr="00696C2F">
              <w:rPr>
                <w:rFonts w:eastAsia="Calibri"/>
              </w:rPr>
              <w:t xml:space="preserve"> о выдаче разрешения, </w:t>
            </w:r>
            <w:r w:rsidRPr="00696C2F">
              <w:t xml:space="preserve">с приложением </w:t>
            </w:r>
            <w:r w:rsidRPr="00696C2F">
              <w:rPr>
                <w:rFonts w:eastAsia="Calibri"/>
              </w:rPr>
              <w:t>оформленного разрешения,</w:t>
            </w:r>
            <w:r w:rsidRPr="00696C2F">
              <w:t xml:space="preserve"> либо уведомление об отказе в выдаче разрешения</w:t>
            </w:r>
            <w:r w:rsidRPr="00696C2F">
              <w:rPr>
                <w:rFonts w:eastAsia="Calibri"/>
              </w:rPr>
              <w:t xml:space="preserve">, либо направляет заявителю </w:t>
            </w:r>
            <w:r w:rsidRPr="00696C2F">
              <w:t>зарегистрированное уведомление об отказе в выдаче разрешения</w:t>
            </w:r>
            <w:r w:rsidRPr="00696C2F">
              <w:rPr>
                <w:rFonts w:eastAsia="Calibri"/>
              </w:rPr>
              <w:t xml:space="preserve"> по почте заказным письмом с уведомлением о вручении почтового отправления.</w:t>
            </w:r>
          </w:p>
          <w:p w:rsidR="00354557" w:rsidRPr="00354557" w:rsidRDefault="00696C2F" w:rsidP="00696C2F">
            <w:r w:rsidRPr="00696C2F">
              <w:rPr>
                <w:rFonts w:eastAsia="Calibri"/>
              </w:rPr>
              <w:t xml:space="preserve">В случае указания заявителем о выдаче результата предоставления муниципальной услуги в МФЦ (отображается в заявлении), специалист </w:t>
            </w:r>
            <w:r>
              <w:rPr>
                <w:color w:val="000000" w:themeColor="text1"/>
              </w:rPr>
              <w:t>уполномоченного органа</w:t>
            </w:r>
            <w:r w:rsidRPr="00696C2F">
              <w:rPr>
                <w:rFonts w:eastAsia="Calibri"/>
              </w:rPr>
              <w:t xml:space="preserve"> в течение 3 рабочих дней направляет документы в МФЦ</w:t>
            </w:r>
          </w:p>
        </w:tc>
        <w:tc>
          <w:tcPr>
            <w:tcW w:w="2024" w:type="dxa"/>
          </w:tcPr>
          <w:p w:rsidR="00354557" w:rsidRPr="00DC4D69" w:rsidRDefault="00FE7674" w:rsidP="00E4244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дня</w:t>
            </w:r>
          </w:p>
        </w:tc>
        <w:tc>
          <w:tcPr>
            <w:tcW w:w="1962" w:type="dxa"/>
          </w:tcPr>
          <w:p w:rsidR="00354557" w:rsidRPr="006E320D" w:rsidRDefault="00E42441" w:rsidP="00696C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</w:t>
            </w:r>
            <w:r w:rsidR="006E320D" w:rsidRPr="006E320D">
              <w:rPr>
                <w:color w:val="000000" w:themeColor="text1"/>
              </w:rPr>
              <w:t xml:space="preserve">пециалист </w:t>
            </w:r>
            <w:r w:rsidR="00696C2F">
              <w:rPr>
                <w:color w:val="000000" w:themeColor="text1"/>
              </w:rPr>
              <w:t>уполномоченного органа</w:t>
            </w:r>
          </w:p>
        </w:tc>
        <w:tc>
          <w:tcPr>
            <w:tcW w:w="2224" w:type="dxa"/>
          </w:tcPr>
          <w:p w:rsidR="00354557" w:rsidRPr="00C71C8D" w:rsidRDefault="007A3B1A" w:rsidP="00A13387">
            <w:pPr>
              <w:jc w:val="center"/>
              <w:rPr>
                <w:i/>
              </w:rPr>
            </w:pPr>
            <w:r>
              <w:t>Н</w:t>
            </w:r>
            <w:r w:rsidRPr="00446ABE">
              <w:t>аличие необходимого оборудования: принтера, сканера, МФУ</w:t>
            </w:r>
          </w:p>
        </w:tc>
        <w:tc>
          <w:tcPr>
            <w:tcW w:w="1964" w:type="dxa"/>
          </w:tcPr>
          <w:p w:rsidR="00354557" w:rsidRPr="00102387" w:rsidRDefault="006E320D" w:rsidP="00F10DEE">
            <w:pPr>
              <w:jc w:val="center"/>
            </w:pPr>
            <w:r>
              <w:t>нет</w:t>
            </w:r>
          </w:p>
        </w:tc>
      </w:tr>
      <w:tr w:rsidR="00354557" w:rsidRPr="00102387" w:rsidTr="007A3B1A">
        <w:trPr>
          <w:trHeight w:val="563"/>
        </w:trPr>
        <w:tc>
          <w:tcPr>
            <w:tcW w:w="504" w:type="dxa"/>
            <w:vMerge/>
          </w:tcPr>
          <w:p w:rsidR="00354557" w:rsidRPr="00102387" w:rsidRDefault="00354557" w:rsidP="00F10DEE">
            <w:pPr>
              <w:jc w:val="both"/>
            </w:pPr>
          </w:p>
        </w:tc>
        <w:tc>
          <w:tcPr>
            <w:tcW w:w="2326" w:type="dxa"/>
            <w:vMerge/>
          </w:tcPr>
          <w:p w:rsidR="00354557" w:rsidRPr="00102387" w:rsidRDefault="00354557" w:rsidP="00F10DEE">
            <w:pPr>
              <w:jc w:val="both"/>
            </w:pPr>
          </w:p>
        </w:tc>
        <w:tc>
          <w:tcPr>
            <w:tcW w:w="3782" w:type="dxa"/>
          </w:tcPr>
          <w:p w:rsidR="006E320D" w:rsidRDefault="00354557" w:rsidP="006E320D">
            <w:pPr>
              <w:ind w:firstLine="540"/>
              <w:jc w:val="both"/>
            </w:pPr>
            <w:r w:rsidRPr="0009608A">
              <w:t>Сотрудник осуществляет выдачу заявителю результата пред</w:t>
            </w:r>
            <w:r>
              <w:t xml:space="preserve">оставления муниципальной услуги, запись о выдаче документа </w:t>
            </w:r>
            <w:r w:rsidR="006E320D">
              <w:t>заявителю отображается:</w:t>
            </w:r>
          </w:p>
          <w:p w:rsidR="006E320D" w:rsidRPr="006E320D" w:rsidRDefault="006E320D" w:rsidP="006E320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t xml:space="preserve">- </w:t>
            </w:r>
            <w:r w:rsidRPr="006E320D">
              <w:rPr>
                <w:rFonts w:eastAsia="Calibri"/>
              </w:rPr>
              <w:t>в случае выдачи результата предоставления муниципальной услуги на экземпляре администрации поселения ставится отметка о получении заявителя;</w:t>
            </w:r>
          </w:p>
          <w:p w:rsidR="00354557" w:rsidRPr="00696C2F" w:rsidRDefault="006E320D" w:rsidP="00696C2F">
            <w:pPr>
              <w:jc w:val="both"/>
              <w:rPr>
                <w:rFonts w:eastAsia="Calibri"/>
              </w:rPr>
            </w:pPr>
            <w:r w:rsidRPr="006E320D">
              <w:rPr>
                <w:rFonts w:eastAsia="Calibri"/>
              </w:rPr>
              <w:t>- в случае направления заявителю документов, являющихся результатом предоставления муниципальной услуги, почтой, получение заявителем документов подтверждается уведомлением о вручении.</w:t>
            </w:r>
          </w:p>
        </w:tc>
        <w:tc>
          <w:tcPr>
            <w:tcW w:w="2024" w:type="dxa"/>
          </w:tcPr>
          <w:p w:rsidR="00354557" w:rsidRPr="00DC4D69" w:rsidRDefault="006E320D" w:rsidP="00E4244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дня</w:t>
            </w:r>
          </w:p>
        </w:tc>
        <w:tc>
          <w:tcPr>
            <w:tcW w:w="1962" w:type="dxa"/>
          </w:tcPr>
          <w:p w:rsidR="00354557" w:rsidRPr="006E320D" w:rsidRDefault="00354557" w:rsidP="00696C2F">
            <w:pPr>
              <w:jc w:val="both"/>
              <w:rPr>
                <w:color w:val="000000" w:themeColor="text1"/>
              </w:rPr>
            </w:pPr>
            <w:r w:rsidRPr="006E320D">
              <w:rPr>
                <w:color w:val="000000" w:themeColor="text1"/>
              </w:rPr>
              <w:t>Сотрудник МФЦ</w:t>
            </w:r>
          </w:p>
        </w:tc>
        <w:tc>
          <w:tcPr>
            <w:tcW w:w="2224" w:type="dxa"/>
          </w:tcPr>
          <w:p w:rsidR="00354557" w:rsidRPr="006E320D" w:rsidRDefault="007A3B1A" w:rsidP="00A13387">
            <w:pPr>
              <w:jc w:val="center"/>
              <w:rPr>
                <w:color w:val="000000" w:themeColor="text1"/>
              </w:rPr>
            </w:pPr>
            <w:r>
              <w:t>Н</w:t>
            </w:r>
            <w:r w:rsidRPr="00446ABE">
              <w:t>аличие необходимого оборудования: принтера, сканера, МФУ</w:t>
            </w:r>
          </w:p>
        </w:tc>
        <w:tc>
          <w:tcPr>
            <w:tcW w:w="1964" w:type="dxa"/>
          </w:tcPr>
          <w:p w:rsidR="00354557" w:rsidRPr="00102387" w:rsidRDefault="006E320D" w:rsidP="00F10DEE">
            <w:pPr>
              <w:jc w:val="center"/>
            </w:pPr>
            <w:r>
              <w:t>нет</w:t>
            </w:r>
          </w:p>
        </w:tc>
      </w:tr>
    </w:tbl>
    <w:p w:rsidR="00696C2F" w:rsidRDefault="00696C2F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B1A" w:rsidRDefault="007A3B1A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1F5" w:rsidRDefault="00EC21F5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1F5" w:rsidRDefault="00EC21F5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1F5" w:rsidRDefault="00EC21F5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1F5" w:rsidRDefault="00EC21F5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1F5" w:rsidRDefault="00EC21F5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1F5" w:rsidRDefault="00EC21F5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1F5" w:rsidRDefault="00EC21F5" w:rsidP="007A3B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8E7" w:rsidRPr="00AF28E7" w:rsidRDefault="00AF28E7" w:rsidP="00AF28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8.</w:t>
      </w:r>
      <w:r w:rsidR="008775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Особенности предоставления услуги</w:t>
      </w:r>
      <w:r w:rsidRPr="00AF2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</w:t>
      </w:r>
    </w:p>
    <w:p w:rsidR="00AF28E7" w:rsidRPr="00AF28E7" w:rsidRDefault="00AF28E7" w:rsidP="00AF2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908"/>
        <w:gridCol w:w="2257"/>
        <w:gridCol w:w="1979"/>
        <w:gridCol w:w="2526"/>
        <w:gridCol w:w="2025"/>
        <w:gridCol w:w="1721"/>
        <w:gridCol w:w="2144"/>
      </w:tblGrid>
      <w:tr w:rsidR="00102387" w:rsidRPr="00102387" w:rsidTr="00354557">
        <w:tc>
          <w:tcPr>
            <w:tcW w:w="1932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 xml:space="preserve">Способ получения заявителем информации о сроках и порядке </w:t>
            </w:r>
            <w:r w:rsidR="00696C2F">
              <w:rPr>
                <w:b/>
              </w:rPr>
              <w:t>предоставления услуги</w:t>
            </w:r>
          </w:p>
        </w:tc>
        <w:tc>
          <w:tcPr>
            <w:tcW w:w="2259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записи на прием в орган, МФЦ для пода</w:t>
            </w:r>
            <w:r w:rsidR="00696C2F">
              <w:rPr>
                <w:b/>
              </w:rPr>
              <w:t>чи запроса о предоставлении услуги</w:t>
            </w:r>
          </w:p>
        </w:tc>
        <w:tc>
          <w:tcPr>
            <w:tcW w:w="2021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формирован</w:t>
            </w:r>
            <w:r w:rsidR="00696C2F">
              <w:rPr>
                <w:b/>
              </w:rPr>
              <w:t>ия запроса о предоставлении услуги</w:t>
            </w:r>
          </w:p>
        </w:tc>
        <w:tc>
          <w:tcPr>
            <w:tcW w:w="2610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приема и регистрации органом, предоставляющим ус</w:t>
            </w:r>
            <w:r w:rsidR="00696C2F">
              <w:rPr>
                <w:b/>
              </w:rPr>
              <w:t>лугу, запроса о предоставлении услуги</w:t>
            </w:r>
            <w:r w:rsidRPr="00102387">
              <w:rPr>
                <w:b/>
              </w:rPr>
              <w:t xml:space="preserve"> и иных документов, нео</w:t>
            </w:r>
            <w:r w:rsidR="00696C2F">
              <w:rPr>
                <w:b/>
              </w:rPr>
              <w:t>бходимых для предоставления услуги</w:t>
            </w:r>
          </w:p>
        </w:tc>
        <w:tc>
          <w:tcPr>
            <w:tcW w:w="2033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оплаты государственно</w:t>
            </w:r>
            <w:r w:rsidR="00696C2F">
              <w:rPr>
                <w:b/>
              </w:rPr>
              <w:t>й пошлины за предоставление услуги</w:t>
            </w:r>
            <w:r w:rsidRPr="00102387">
              <w:rPr>
                <w:b/>
              </w:rPr>
              <w:t xml:space="preserve"> и уплаты иных платежей, взимаемых в соответствии с законодательством РФ</w:t>
            </w:r>
          </w:p>
        </w:tc>
        <w:tc>
          <w:tcPr>
            <w:tcW w:w="1727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получения сведений о ходе выполнения</w:t>
            </w:r>
            <w:r w:rsidR="00696C2F">
              <w:rPr>
                <w:b/>
              </w:rPr>
              <w:t xml:space="preserve"> запроса о предоставлении услуги</w:t>
            </w:r>
          </w:p>
        </w:tc>
        <w:tc>
          <w:tcPr>
            <w:tcW w:w="2204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подачи жалобы на наруш</w:t>
            </w:r>
            <w:r w:rsidR="00696C2F">
              <w:rPr>
                <w:b/>
              </w:rPr>
              <w:t>ение порядка предоставления услуги</w:t>
            </w:r>
            <w:r w:rsidRPr="00102387">
              <w:rPr>
                <w:b/>
              </w:rPr>
              <w:t xml:space="preserve"> и досудебного (внесудебного) обжалования решений и действий (бездействия) </w:t>
            </w:r>
            <w:r w:rsidR="00696C2F">
              <w:rPr>
                <w:b/>
              </w:rPr>
              <w:t>органа в процессе получения услуги</w:t>
            </w:r>
          </w:p>
        </w:tc>
      </w:tr>
      <w:tr w:rsidR="00102387" w:rsidRPr="00102387" w:rsidTr="00354557">
        <w:tc>
          <w:tcPr>
            <w:tcW w:w="1932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1</w:t>
            </w:r>
          </w:p>
        </w:tc>
        <w:tc>
          <w:tcPr>
            <w:tcW w:w="2259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2</w:t>
            </w:r>
          </w:p>
        </w:tc>
        <w:tc>
          <w:tcPr>
            <w:tcW w:w="2021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3</w:t>
            </w:r>
          </w:p>
        </w:tc>
        <w:tc>
          <w:tcPr>
            <w:tcW w:w="2610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4</w:t>
            </w:r>
          </w:p>
        </w:tc>
        <w:tc>
          <w:tcPr>
            <w:tcW w:w="2033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5</w:t>
            </w:r>
          </w:p>
        </w:tc>
        <w:tc>
          <w:tcPr>
            <w:tcW w:w="1727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6</w:t>
            </w:r>
          </w:p>
        </w:tc>
        <w:tc>
          <w:tcPr>
            <w:tcW w:w="2204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7</w:t>
            </w:r>
          </w:p>
        </w:tc>
      </w:tr>
      <w:tr w:rsidR="00102387" w:rsidRPr="00102387" w:rsidTr="00696C2F">
        <w:tc>
          <w:tcPr>
            <w:tcW w:w="14786" w:type="dxa"/>
            <w:gridSpan w:val="7"/>
          </w:tcPr>
          <w:p w:rsidR="00AF28E7" w:rsidRPr="00102387" w:rsidRDefault="00827E93" w:rsidP="00F10DEE">
            <w:pPr>
              <w:pStyle w:val="a4"/>
              <w:jc w:val="center"/>
              <w:rPr>
                <w:sz w:val="22"/>
                <w:szCs w:val="22"/>
              </w:rPr>
            </w:pPr>
            <w:r w:rsidRPr="00381CFC">
              <w:rPr>
                <w:b/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</w:tr>
      <w:tr w:rsidR="00A4330B" w:rsidRPr="00102387" w:rsidTr="00354557">
        <w:tc>
          <w:tcPr>
            <w:tcW w:w="1932" w:type="dxa"/>
          </w:tcPr>
          <w:p w:rsidR="00A4330B" w:rsidRPr="00131357" w:rsidRDefault="00EC21F5" w:rsidP="00696C2F">
            <w:pPr>
              <w:jc w:val="center"/>
              <w:rPr>
                <w:strike/>
              </w:rPr>
            </w:pPr>
            <w:r>
              <w:t>Единый портал государственных и муниципальных услуг (функций), Региональный портал государственных услуг, на официальном сайте уполномоченного органа.</w:t>
            </w:r>
          </w:p>
        </w:tc>
        <w:tc>
          <w:tcPr>
            <w:tcW w:w="2259" w:type="dxa"/>
          </w:tcPr>
          <w:p w:rsidR="00EC21F5" w:rsidRPr="00703A9D" w:rsidRDefault="00EC21F5" w:rsidP="00EC21F5">
            <w:pPr>
              <w:jc w:val="center"/>
            </w:pPr>
            <w:r w:rsidRPr="00703A9D">
              <w:t>Многофункциональны</w:t>
            </w:r>
            <w:r>
              <w:t>е</w:t>
            </w:r>
            <w:r w:rsidRPr="00703A9D">
              <w:t xml:space="preserve"> центр</w:t>
            </w:r>
            <w:r>
              <w:t>ы</w:t>
            </w:r>
            <w:r w:rsidRPr="00703A9D">
              <w:t xml:space="preserve"> предоставления государственных и муниципальных услуг Ханты-Мансийского автономного – Югры</w:t>
            </w:r>
          </w:p>
          <w:p w:rsidR="00A4330B" w:rsidRPr="00131357" w:rsidRDefault="00EC21F5" w:rsidP="00EC21F5">
            <w:pPr>
              <w:jc w:val="center"/>
            </w:pPr>
            <w:r w:rsidRPr="00703A9D">
              <w:t>mfc.admhmao.ru</w:t>
            </w:r>
          </w:p>
        </w:tc>
        <w:tc>
          <w:tcPr>
            <w:tcW w:w="2021" w:type="dxa"/>
          </w:tcPr>
          <w:p w:rsidR="00A4330B" w:rsidRPr="00131357" w:rsidRDefault="00A4330B" w:rsidP="00337956">
            <w:pPr>
              <w:jc w:val="center"/>
            </w:pPr>
            <w:r w:rsidRPr="00131357">
              <w:t>нет</w:t>
            </w:r>
          </w:p>
        </w:tc>
        <w:tc>
          <w:tcPr>
            <w:tcW w:w="2610" w:type="dxa"/>
          </w:tcPr>
          <w:p w:rsidR="00A4330B" w:rsidRPr="00131357" w:rsidRDefault="00331EA5" w:rsidP="00CC3504">
            <w:pPr>
              <w:jc w:val="center"/>
            </w:pPr>
            <w:r>
              <w:t>-</w:t>
            </w:r>
          </w:p>
        </w:tc>
        <w:tc>
          <w:tcPr>
            <w:tcW w:w="2033" w:type="dxa"/>
          </w:tcPr>
          <w:p w:rsidR="00A4330B" w:rsidRPr="00102387" w:rsidRDefault="00A4330B" w:rsidP="00337956">
            <w:pPr>
              <w:jc w:val="center"/>
              <w:rPr>
                <w:strike/>
              </w:rPr>
            </w:pPr>
            <w:r w:rsidRPr="00102387">
              <w:rPr>
                <w:strike/>
              </w:rPr>
              <w:t>-</w:t>
            </w:r>
          </w:p>
          <w:p w:rsidR="00A4330B" w:rsidRPr="00102387" w:rsidRDefault="00A4330B" w:rsidP="00337956">
            <w:pPr>
              <w:jc w:val="center"/>
              <w:rPr>
                <w:strike/>
              </w:rPr>
            </w:pPr>
          </w:p>
        </w:tc>
        <w:tc>
          <w:tcPr>
            <w:tcW w:w="1727" w:type="dxa"/>
          </w:tcPr>
          <w:p w:rsidR="00A4330B" w:rsidRPr="00131357" w:rsidRDefault="00A4330B" w:rsidP="00337956">
            <w:pPr>
              <w:jc w:val="center"/>
            </w:pPr>
            <w:r w:rsidRPr="00131357">
              <w:t>нет</w:t>
            </w:r>
          </w:p>
        </w:tc>
        <w:tc>
          <w:tcPr>
            <w:tcW w:w="2204" w:type="dxa"/>
          </w:tcPr>
          <w:p w:rsidR="00A4330B" w:rsidRPr="00131357" w:rsidRDefault="00A4330B" w:rsidP="007A3B1A">
            <w:pPr>
              <w:jc w:val="center"/>
            </w:pPr>
            <w:r w:rsidRPr="00131357">
              <w:t>Единый портал государственных и муниципальных услуг (функций), Портал государственных и муниципальных услуг (функций) Ханты-Мансийского автономного округа – Югры, портал федеральной государственной информационной системы, обеспечивающей процесс досудебного (внесудеб</w:t>
            </w:r>
            <w:bookmarkStart w:id="0" w:name="_GoBack"/>
            <w:bookmarkEnd w:id="0"/>
            <w:r w:rsidRPr="00131357">
              <w:t xml:space="preserve">ного) обжалования решений и действий </w:t>
            </w:r>
            <w:r w:rsidR="007A3B1A" w:rsidRPr="00131357">
              <w:t>(бездействия), совершенных при предоставлении государственных и муниципальных услуг</w:t>
            </w:r>
          </w:p>
        </w:tc>
      </w:tr>
    </w:tbl>
    <w:p w:rsidR="00B15BBA" w:rsidRPr="00A4330B" w:rsidRDefault="00B15BBA" w:rsidP="00131357">
      <w:pPr>
        <w:rPr>
          <w:b/>
          <w:color w:val="FF0000"/>
        </w:rPr>
      </w:pPr>
    </w:p>
    <w:sectPr w:rsidR="00B15BBA" w:rsidRPr="00A4330B" w:rsidSect="003C5ABE">
      <w:headerReference w:type="default" r:id="rId14"/>
      <w:pgSz w:w="16838" w:h="11906" w:orient="landscape"/>
      <w:pgMar w:top="1052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F1E" w:rsidRDefault="007A1F1E" w:rsidP="003C5ABE">
      <w:pPr>
        <w:spacing w:after="0" w:line="240" w:lineRule="auto"/>
      </w:pPr>
      <w:r>
        <w:separator/>
      </w:r>
    </w:p>
  </w:endnote>
  <w:endnote w:type="continuationSeparator" w:id="0">
    <w:p w:rsidR="007A1F1E" w:rsidRDefault="007A1F1E" w:rsidP="003C5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F1E" w:rsidRDefault="007A1F1E" w:rsidP="003C5ABE">
      <w:pPr>
        <w:spacing w:after="0" w:line="240" w:lineRule="auto"/>
      </w:pPr>
      <w:r>
        <w:separator/>
      </w:r>
    </w:p>
  </w:footnote>
  <w:footnote w:type="continuationSeparator" w:id="0">
    <w:p w:rsidR="007A1F1E" w:rsidRDefault="007A1F1E" w:rsidP="003C5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215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96C2F" w:rsidRPr="003C5ABE" w:rsidRDefault="00696C2F" w:rsidP="003C5ABE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3C5ABE">
          <w:rPr>
            <w:rFonts w:ascii="Times New Roman" w:hAnsi="Times New Roman" w:cs="Times New Roman"/>
            <w:sz w:val="28"/>
          </w:rPr>
          <w:fldChar w:fldCharType="begin"/>
        </w:r>
        <w:r w:rsidRPr="003C5ABE">
          <w:rPr>
            <w:rFonts w:ascii="Times New Roman" w:hAnsi="Times New Roman" w:cs="Times New Roman"/>
            <w:sz w:val="28"/>
          </w:rPr>
          <w:instrText>PAGE   \* MERGEFORMAT</w:instrText>
        </w:r>
        <w:r w:rsidRPr="003C5ABE">
          <w:rPr>
            <w:rFonts w:ascii="Times New Roman" w:hAnsi="Times New Roman" w:cs="Times New Roman"/>
            <w:sz w:val="28"/>
          </w:rPr>
          <w:fldChar w:fldCharType="separate"/>
        </w:r>
        <w:r w:rsidR="00EC21F5">
          <w:rPr>
            <w:rFonts w:ascii="Times New Roman" w:hAnsi="Times New Roman" w:cs="Times New Roman"/>
            <w:noProof/>
            <w:sz w:val="28"/>
          </w:rPr>
          <w:t>14</w:t>
        </w:r>
        <w:r w:rsidRPr="003C5ABE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46E7"/>
    <w:multiLevelType w:val="multilevel"/>
    <w:tmpl w:val="9ACC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12298"/>
    <w:multiLevelType w:val="hybridMultilevel"/>
    <w:tmpl w:val="12A0D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D11F0"/>
    <w:multiLevelType w:val="hybridMultilevel"/>
    <w:tmpl w:val="F18A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907E3"/>
    <w:multiLevelType w:val="hybridMultilevel"/>
    <w:tmpl w:val="3A5068D0"/>
    <w:lvl w:ilvl="0" w:tplc="F0601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7642E"/>
    <w:multiLevelType w:val="hybridMultilevel"/>
    <w:tmpl w:val="8DCEA0A8"/>
    <w:lvl w:ilvl="0" w:tplc="203CD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101AD"/>
    <w:multiLevelType w:val="hybridMultilevel"/>
    <w:tmpl w:val="B8007608"/>
    <w:lvl w:ilvl="0" w:tplc="3B661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83B22"/>
    <w:multiLevelType w:val="hybridMultilevel"/>
    <w:tmpl w:val="EA30D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F2590"/>
    <w:multiLevelType w:val="hybridMultilevel"/>
    <w:tmpl w:val="84AA0778"/>
    <w:lvl w:ilvl="0" w:tplc="4C6EA4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21DDA"/>
    <w:multiLevelType w:val="hybridMultilevel"/>
    <w:tmpl w:val="00E489DC"/>
    <w:lvl w:ilvl="0" w:tplc="1C7651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756E4093"/>
    <w:multiLevelType w:val="hybridMultilevel"/>
    <w:tmpl w:val="F28A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23651"/>
    <w:multiLevelType w:val="hybridMultilevel"/>
    <w:tmpl w:val="3E9A2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A4DAE"/>
    <w:multiLevelType w:val="hybridMultilevel"/>
    <w:tmpl w:val="D31A255A"/>
    <w:lvl w:ilvl="0" w:tplc="6AF0DD4A">
      <w:start w:val="1"/>
      <w:numFmt w:val="decimal"/>
      <w:lvlText w:val="%1."/>
      <w:lvlJc w:val="left"/>
      <w:pPr>
        <w:ind w:left="2029" w:hanging="132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A4"/>
    <w:rsid w:val="000004AD"/>
    <w:rsid w:val="000128F3"/>
    <w:rsid w:val="00021B95"/>
    <w:rsid w:val="00022E01"/>
    <w:rsid w:val="00035871"/>
    <w:rsid w:val="00045637"/>
    <w:rsid w:val="00055956"/>
    <w:rsid w:val="00057372"/>
    <w:rsid w:val="00067C27"/>
    <w:rsid w:val="00070A3D"/>
    <w:rsid w:val="00077574"/>
    <w:rsid w:val="00091CBC"/>
    <w:rsid w:val="00091DA3"/>
    <w:rsid w:val="000A1165"/>
    <w:rsid w:val="000A2728"/>
    <w:rsid w:val="000B433F"/>
    <w:rsid w:val="000D761C"/>
    <w:rsid w:val="00102387"/>
    <w:rsid w:val="001047EB"/>
    <w:rsid w:val="00105C1E"/>
    <w:rsid w:val="0010716A"/>
    <w:rsid w:val="00116A81"/>
    <w:rsid w:val="00131357"/>
    <w:rsid w:val="00132A3F"/>
    <w:rsid w:val="001463DD"/>
    <w:rsid w:val="00152D20"/>
    <w:rsid w:val="00160707"/>
    <w:rsid w:val="001616CE"/>
    <w:rsid w:val="00166538"/>
    <w:rsid w:val="00167FA5"/>
    <w:rsid w:val="001768FA"/>
    <w:rsid w:val="001B5448"/>
    <w:rsid w:val="001C0FE0"/>
    <w:rsid w:val="001C39A0"/>
    <w:rsid w:val="001D4960"/>
    <w:rsid w:val="001E5BC3"/>
    <w:rsid w:val="001F0D04"/>
    <w:rsid w:val="001F2A2F"/>
    <w:rsid w:val="001F3B95"/>
    <w:rsid w:val="001F45AA"/>
    <w:rsid w:val="0023490F"/>
    <w:rsid w:val="002465BD"/>
    <w:rsid w:val="00251674"/>
    <w:rsid w:val="00252482"/>
    <w:rsid w:val="00252639"/>
    <w:rsid w:val="00263389"/>
    <w:rsid w:val="00271BD8"/>
    <w:rsid w:val="00286A90"/>
    <w:rsid w:val="0029772F"/>
    <w:rsid w:val="002A2C63"/>
    <w:rsid w:val="002B2D56"/>
    <w:rsid w:val="002B2DFA"/>
    <w:rsid w:val="002C0109"/>
    <w:rsid w:val="002C0573"/>
    <w:rsid w:val="002C305B"/>
    <w:rsid w:val="002C7066"/>
    <w:rsid w:val="002D1F04"/>
    <w:rsid w:val="002F04B6"/>
    <w:rsid w:val="002F30F9"/>
    <w:rsid w:val="002F567B"/>
    <w:rsid w:val="00305EFA"/>
    <w:rsid w:val="00313C78"/>
    <w:rsid w:val="00331EA5"/>
    <w:rsid w:val="003341DC"/>
    <w:rsid w:val="00337956"/>
    <w:rsid w:val="00340177"/>
    <w:rsid w:val="00342FFB"/>
    <w:rsid w:val="003451B6"/>
    <w:rsid w:val="00345A86"/>
    <w:rsid w:val="003537C2"/>
    <w:rsid w:val="00354557"/>
    <w:rsid w:val="00360B44"/>
    <w:rsid w:val="0037288C"/>
    <w:rsid w:val="003766B8"/>
    <w:rsid w:val="00381CFC"/>
    <w:rsid w:val="003A59F0"/>
    <w:rsid w:val="003A786D"/>
    <w:rsid w:val="003A78B6"/>
    <w:rsid w:val="003B33F5"/>
    <w:rsid w:val="003C52CB"/>
    <w:rsid w:val="003C5ABE"/>
    <w:rsid w:val="003C7AEB"/>
    <w:rsid w:val="003C7E86"/>
    <w:rsid w:val="003E18F3"/>
    <w:rsid w:val="004040D3"/>
    <w:rsid w:val="00411FB9"/>
    <w:rsid w:val="00421FC1"/>
    <w:rsid w:val="00437B15"/>
    <w:rsid w:val="0044740E"/>
    <w:rsid w:val="00467727"/>
    <w:rsid w:val="00484697"/>
    <w:rsid w:val="004A1B12"/>
    <w:rsid w:val="004A69B5"/>
    <w:rsid w:val="004C135A"/>
    <w:rsid w:val="004C203E"/>
    <w:rsid w:val="004C4CA6"/>
    <w:rsid w:val="004F4437"/>
    <w:rsid w:val="00514582"/>
    <w:rsid w:val="0052463C"/>
    <w:rsid w:val="005310F7"/>
    <w:rsid w:val="00532628"/>
    <w:rsid w:val="00537D6D"/>
    <w:rsid w:val="005435CE"/>
    <w:rsid w:val="0055157B"/>
    <w:rsid w:val="00562C7E"/>
    <w:rsid w:val="00582617"/>
    <w:rsid w:val="005A32B6"/>
    <w:rsid w:val="005A5348"/>
    <w:rsid w:val="005A6392"/>
    <w:rsid w:val="005C04FB"/>
    <w:rsid w:val="005C07B1"/>
    <w:rsid w:val="005C171F"/>
    <w:rsid w:val="005C4755"/>
    <w:rsid w:val="005E5B20"/>
    <w:rsid w:val="005F7BA3"/>
    <w:rsid w:val="006072A8"/>
    <w:rsid w:val="00613B15"/>
    <w:rsid w:val="0061447F"/>
    <w:rsid w:val="00632BBA"/>
    <w:rsid w:val="00661056"/>
    <w:rsid w:val="00662E4A"/>
    <w:rsid w:val="00673217"/>
    <w:rsid w:val="00675DCB"/>
    <w:rsid w:val="00683FFA"/>
    <w:rsid w:val="00685502"/>
    <w:rsid w:val="006916FD"/>
    <w:rsid w:val="00691970"/>
    <w:rsid w:val="00696C2F"/>
    <w:rsid w:val="006A42EC"/>
    <w:rsid w:val="006A72E7"/>
    <w:rsid w:val="006C29C7"/>
    <w:rsid w:val="006D1C56"/>
    <w:rsid w:val="006D1C8C"/>
    <w:rsid w:val="006D7474"/>
    <w:rsid w:val="006E320D"/>
    <w:rsid w:val="006F128C"/>
    <w:rsid w:val="006F373E"/>
    <w:rsid w:val="006F607E"/>
    <w:rsid w:val="00702685"/>
    <w:rsid w:val="00712E65"/>
    <w:rsid w:val="007174A8"/>
    <w:rsid w:val="0073507E"/>
    <w:rsid w:val="00736ED4"/>
    <w:rsid w:val="0074173E"/>
    <w:rsid w:val="007451EB"/>
    <w:rsid w:val="00762EFE"/>
    <w:rsid w:val="007634E1"/>
    <w:rsid w:val="0076396C"/>
    <w:rsid w:val="007806ED"/>
    <w:rsid w:val="007A1001"/>
    <w:rsid w:val="007A1F1E"/>
    <w:rsid w:val="007A3B1A"/>
    <w:rsid w:val="007D0673"/>
    <w:rsid w:val="007D64BB"/>
    <w:rsid w:val="007E46B0"/>
    <w:rsid w:val="00827E93"/>
    <w:rsid w:val="00851FC9"/>
    <w:rsid w:val="00877598"/>
    <w:rsid w:val="00895C80"/>
    <w:rsid w:val="008A3AAE"/>
    <w:rsid w:val="008C476D"/>
    <w:rsid w:val="008E3039"/>
    <w:rsid w:val="008F5058"/>
    <w:rsid w:val="008F6A74"/>
    <w:rsid w:val="009015C4"/>
    <w:rsid w:val="00907EDC"/>
    <w:rsid w:val="00931062"/>
    <w:rsid w:val="009349ED"/>
    <w:rsid w:val="00937ADC"/>
    <w:rsid w:val="009520D9"/>
    <w:rsid w:val="009636F0"/>
    <w:rsid w:val="00976E06"/>
    <w:rsid w:val="00990831"/>
    <w:rsid w:val="00997911"/>
    <w:rsid w:val="009A7D66"/>
    <w:rsid w:val="009B5F14"/>
    <w:rsid w:val="009C72DC"/>
    <w:rsid w:val="00A03C6F"/>
    <w:rsid w:val="00A05C74"/>
    <w:rsid w:val="00A06BBB"/>
    <w:rsid w:val="00A124D3"/>
    <w:rsid w:val="00A125F3"/>
    <w:rsid w:val="00A13387"/>
    <w:rsid w:val="00A4330B"/>
    <w:rsid w:val="00A53A29"/>
    <w:rsid w:val="00A55C0A"/>
    <w:rsid w:val="00A6242F"/>
    <w:rsid w:val="00A77CE3"/>
    <w:rsid w:val="00AA4A14"/>
    <w:rsid w:val="00AA6427"/>
    <w:rsid w:val="00AA661C"/>
    <w:rsid w:val="00AA745F"/>
    <w:rsid w:val="00AB2457"/>
    <w:rsid w:val="00AB2F69"/>
    <w:rsid w:val="00AC3DFF"/>
    <w:rsid w:val="00AD704D"/>
    <w:rsid w:val="00AF28E7"/>
    <w:rsid w:val="00AF495E"/>
    <w:rsid w:val="00B05B02"/>
    <w:rsid w:val="00B107B1"/>
    <w:rsid w:val="00B15BBA"/>
    <w:rsid w:val="00B17F31"/>
    <w:rsid w:val="00B21A43"/>
    <w:rsid w:val="00B437C5"/>
    <w:rsid w:val="00B600FD"/>
    <w:rsid w:val="00B67D17"/>
    <w:rsid w:val="00B70E71"/>
    <w:rsid w:val="00B854FB"/>
    <w:rsid w:val="00B956EA"/>
    <w:rsid w:val="00BA7853"/>
    <w:rsid w:val="00BC3E4B"/>
    <w:rsid w:val="00BD3FA1"/>
    <w:rsid w:val="00BD5EFC"/>
    <w:rsid w:val="00BE20D9"/>
    <w:rsid w:val="00BE45F7"/>
    <w:rsid w:val="00C34CAE"/>
    <w:rsid w:val="00C40C02"/>
    <w:rsid w:val="00C62890"/>
    <w:rsid w:val="00CC165A"/>
    <w:rsid w:val="00CC3504"/>
    <w:rsid w:val="00CC420A"/>
    <w:rsid w:val="00CD0A4D"/>
    <w:rsid w:val="00CD2BC7"/>
    <w:rsid w:val="00CD4887"/>
    <w:rsid w:val="00CF0DF6"/>
    <w:rsid w:val="00CF0F3F"/>
    <w:rsid w:val="00D02A05"/>
    <w:rsid w:val="00D05619"/>
    <w:rsid w:val="00D07295"/>
    <w:rsid w:val="00D64906"/>
    <w:rsid w:val="00D748BE"/>
    <w:rsid w:val="00D75587"/>
    <w:rsid w:val="00D9013A"/>
    <w:rsid w:val="00D91150"/>
    <w:rsid w:val="00DA2ECF"/>
    <w:rsid w:val="00DA50A1"/>
    <w:rsid w:val="00DC3EC2"/>
    <w:rsid w:val="00DC4C0B"/>
    <w:rsid w:val="00DC5089"/>
    <w:rsid w:val="00DE3409"/>
    <w:rsid w:val="00DE35C2"/>
    <w:rsid w:val="00DE6650"/>
    <w:rsid w:val="00DF5CA4"/>
    <w:rsid w:val="00E30D8A"/>
    <w:rsid w:val="00E334CF"/>
    <w:rsid w:val="00E34CE6"/>
    <w:rsid w:val="00E42441"/>
    <w:rsid w:val="00E628AB"/>
    <w:rsid w:val="00E96C54"/>
    <w:rsid w:val="00E96CD0"/>
    <w:rsid w:val="00EB2CA2"/>
    <w:rsid w:val="00EB5264"/>
    <w:rsid w:val="00EB7630"/>
    <w:rsid w:val="00EC21F5"/>
    <w:rsid w:val="00EC3884"/>
    <w:rsid w:val="00EC7F57"/>
    <w:rsid w:val="00ED0D92"/>
    <w:rsid w:val="00EE1190"/>
    <w:rsid w:val="00EE26A8"/>
    <w:rsid w:val="00EE7E54"/>
    <w:rsid w:val="00EF59A2"/>
    <w:rsid w:val="00EF5CAF"/>
    <w:rsid w:val="00F0047D"/>
    <w:rsid w:val="00F10DEE"/>
    <w:rsid w:val="00F2687F"/>
    <w:rsid w:val="00F32AC9"/>
    <w:rsid w:val="00F42041"/>
    <w:rsid w:val="00F44C24"/>
    <w:rsid w:val="00F517AA"/>
    <w:rsid w:val="00F557BE"/>
    <w:rsid w:val="00F57B3D"/>
    <w:rsid w:val="00F80C29"/>
    <w:rsid w:val="00F83B40"/>
    <w:rsid w:val="00F95372"/>
    <w:rsid w:val="00FC344A"/>
    <w:rsid w:val="00FC570E"/>
    <w:rsid w:val="00FD01D1"/>
    <w:rsid w:val="00FE2E5C"/>
    <w:rsid w:val="00FE7674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AD3D4-6724-4520-AC79-77755167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30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E3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2B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99"/>
    <w:rsid w:val="00AF2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B5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3E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rsid w:val="009015C4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C5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ABE"/>
  </w:style>
  <w:style w:type="paragraph" w:styleId="a8">
    <w:name w:val="footer"/>
    <w:basedOn w:val="a"/>
    <w:link w:val="a9"/>
    <w:uiPriority w:val="99"/>
    <w:unhideWhenUsed/>
    <w:rsid w:val="003C5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ABE"/>
  </w:style>
  <w:style w:type="paragraph" w:styleId="aa">
    <w:name w:val="Balloon Text"/>
    <w:basedOn w:val="a"/>
    <w:link w:val="ab"/>
    <w:uiPriority w:val="99"/>
    <w:semiHidden/>
    <w:unhideWhenUsed/>
    <w:rsid w:val="00166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6538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32A3F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827E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F92F48367C1EA2E651EF06C14FED18CCF5467DD596F2344B4F7891DE3E03DBB534BECE9C8F7C0C393A34C0A7A34223BA3058EF89129B86RFf3J" TargetMode="External"/><Relationship Id="rId13" Type="http://schemas.openxmlformats.org/officeDocument/2006/relationships/hyperlink" Target="file:///C:\Users\User\Desktop\&#1088;&#1077;&#1075;&#1083;&#1072;&#1084;&#1077;&#1085;&#1090;&#1099;\&#1090;&#1077;&#1093;&#1085;&#1086;&#1083;&#1086;&#1075;&#1080;&#1095;&#1077;&#1089;&#1082;&#1080;&#1077;%20&#1089;&#1093;&#1077;&#1084;&#1099;\&#1074;&#1099;&#1076;&#1072;&#1095;&#1072;%20&#1088;&#1072;&#1079;&#1088;&#1077;&#1096;&#1077;&#1085;&#1080;&#1103;%20&#1085;&#1072;%20&#1087;&#1088;&#1072;&#1074;&#1086;%20&#1086;&#1088;&#1075;&#1072;&#1085;&#1080;&#1079;&#1072;&#1094;&#1080;&#1080;%20&#1088;&#1086;&#1079;&#1085;&#1080;&#1095;&#1085;&#1086;&#1075;&#1086;%20&#1088;&#1099;&#1085;&#1082;&#1072;\&#1079;&#1072;&#1103;&#1074;&#1083;&#1077;&#1085;&#1080;&#1077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79;&#1072;&#1103;&#1074;&#1083;&#1077;&#1085;&#1080;&#1077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86;&#1073;&#1088;&#1072;&#1079;&#1077;&#1094;%20&#1079;&#1072;&#1087;&#1086;&#1083;&#1085;&#1077;&#1085;&#1080;&#1103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&#1079;&#1072;&#1103;&#1074;&#1083;&#1077;&#1085;&#1080;&#1077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F92F48367C1EA2E651EF06C14FED18CCF5467DD596F2344B4F7891DE3E03DBB534BECE9C8F7C0B333A34C0A7A34223BA3058EF89129B86RFf3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0D34-0663-4457-A984-0F705B80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15</Pages>
  <Words>3282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Антон Владимирович</dc:creator>
  <cp:lastModifiedBy>User</cp:lastModifiedBy>
  <cp:revision>14</cp:revision>
  <cp:lastPrinted>2020-09-02T04:26:00Z</cp:lastPrinted>
  <dcterms:created xsi:type="dcterms:W3CDTF">2020-09-01T06:11:00Z</dcterms:created>
  <dcterms:modified xsi:type="dcterms:W3CDTF">2020-09-04T06:45:00Z</dcterms:modified>
</cp:coreProperties>
</file>